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8" w:rsidRDefault="00255B38" w:rsidP="009D487F">
      <w:pPr>
        <w:pStyle w:val="1"/>
        <w:rPr>
          <w:rFonts w:hint="cs"/>
          <w:rtl/>
        </w:rPr>
      </w:pPr>
      <w:r>
        <w:rPr>
          <w:rFonts w:hint="cs"/>
          <w:rtl/>
        </w:rPr>
        <w:t>קריאה לתשובה שהיא קריאה לעצמאות</w:t>
      </w:r>
    </w:p>
    <w:p w:rsidR="00255B38" w:rsidRDefault="00255B38" w:rsidP="00255B3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rtl/>
        </w:rPr>
      </w:pPr>
    </w:p>
    <w:p w:rsidR="00255B38" w:rsidRPr="003511B0" w:rsidRDefault="00255B38" w:rsidP="003511B0">
      <w:pPr>
        <w:autoSpaceDE w:val="0"/>
        <w:autoSpaceDN w:val="0"/>
        <w:adjustRightInd w:val="0"/>
        <w:rPr>
          <w:rFonts w:ascii="Narkisim" w:hAnsi="Narkisim"/>
          <w:color w:val="000000"/>
        </w:rPr>
      </w:pPr>
      <w:r w:rsidRPr="003511B0">
        <w:rPr>
          <w:rFonts w:ascii="Narkisim" w:hAnsi="Narkisim" w:hint="cs"/>
          <w:color w:val="000000"/>
          <w:rtl/>
        </w:rPr>
        <w:t xml:space="preserve">בתוכחתו לפני חרבן הבית הראשון ל"א, </w:t>
      </w:r>
      <w:r w:rsidR="003511B0">
        <w:rPr>
          <w:rFonts w:ascii="Narkisim" w:hAnsi="Narkisim" w:hint="cs"/>
          <w:color w:val="000000"/>
          <w:rtl/>
        </w:rPr>
        <w:t xml:space="preserve">מנסח </w:t>
      </w:r>
      <w:r w:rsidRPr="003511B0">
        <w:rPr>
          <w:rFonts w:ascii="Narkisim" w:hAnsi="Narkisim" w:hint="cs"/>
          <w:color w:val="000000"/>
          <w:rtl/>
        </w:rPr>
        <w:t xml:space="preserve">הנביא </w:t>
      </w:r>
      <w:r w:rsidRPr="003511B0">
        <w:rPr>
          <w:rFonts w:ascii="Narkisim" w:hAnsi="Narkisim"/>
          <w:color w:val="000000"/>
          <w:rtl/>
        </w:rPr>
        <w:t xml:space="preserve">ירמיהו </w:t>
      </w:r>
      <w:r w:rsidR="003511B0">
        <w:rPr>
          <w:rFonts w:ascii="Narkisim" w:hAnsi="Narkisim" w:hint="cs"/>
          <w:color w:val="000000"/>
          <w:rtl/>
        </w:rPr>
        <w:t>כתב אישום ה</w:t>
      </w:r>
      <w:r w:rsidRPr="003511B0">
        <w:rPr>
          <w:rFonts w:ascii="Narkisim" w:hAnsi="Narkisim" w:hint="cs"/>
          <w:color w:val="000000"/>
          <w:rtl/>
        </w:rPr>
        <w:t>מוכיח אותנו קשות</w:t>
      </w:r>
      <w:r w:rsidR="003511B0">
        <w:rPr>
          <w:rFonts w:ascii="Narkisim" w:hAnsi="Narkisim" w:hint="cs"/>
          <w:color w:val="000000"/>
          <w:rtl/>
        </w:rPr>
        <w:t xml:space="preserve">, ואף על פי כן </w:t>
      </w:r>
      <w:r w:rsidRPr="003511B0">
        <w:rPr>
          <w:rFonts w:ascii="Narkisim" w:hAnsi="Narkisim" w:hint="cs"/>
          <w:color w:val="000000"/>
          <w:rtl/>
        </w:rPr>
        <w:t>לא הקשבנו. למעלה מחמש מאות שנה נדרשו כדי שבעקבות החורבן השני</w:t>
      </w:r>
      <w:r w:rsidR="003511B0">
        <w:rPr>
          <w:rFonts w:ascii="Narkisim" w:hAnsi="Narkisim" w:hint="cs"/>
          <w:color w:val="000000"/>
          <w:rtl/>
        </w:rPr>
        <w:t xml:space="preserve"> נתחיל לה</w:t>
      </w:r>
      <w:r w:rsidR="003511B0" w:rsidRPr="003511B0">
        <w:rPr>
          <w:rFonts w:ascii="Narkisim" w:hAnsi="Narkisim" w:hint="cs"/>
          <w:color w:val="000000"/>
          <w:rtl/>
        </w:rPr>
        <w:t>פנים</w:t>
      </w:r>
      <w:r w:rsidRPr="003511B0">
        <w:rPr>
          <w:rFonts w:ascii="Narkisim" w:hAnsi="Narkisim" w:hint="cs"/>
          <w:color w:val="000000"/>
          <w:rtl/>
        </w:rPr>
        <w:t xml:space="preserve"> את טעויותינו, ומאז, וזה כבר אלפיים שנה</w:t>
      </w:r>
      <w:r w:rsidR="003511B0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הב</w:t>
      </w:r>
      <w:r w:rsidR="003511B0">
        <w:rPr>
          <w:rFonts w:ascii="Narkisim" w:hAnsi="Narkisim" w:hint="cs"/>
          <w:color w:val="000000"/>
          <w:rtl/>
        </w:rPr>
        <w:t>נ</w:t>
      </w:r>
      <w:r w:rsidRPr="003511B0">
        <w:rPr>
          <w:rFonts w:ascii="Narkisim" w:hAnsi="Narkisim" w:hint="cs"/>
          <w:color w:val="000000"/>
          <w:rtl/>
        </w:rPr>
        <w:t>נו שעלינו להפוך את דבריו לקו מנחה את דרכינו הצבוריות אם רצוננו להיכתב בספר החיים לנצח</w:t>
      </w:r>
      <w:r w:rsidR="004E47A4" w:rsidRPr="003511B0">
        <w:rPr>
          <w:rFonts w:ascii="Narkisim" w:hAnsi="Narkisim" w:hint="cs"/>
          <w:color w:val="000000"/>
          <w:rtl/>
        </w:rPr>
        <w:t>, ולכן</w:t>
      </w:r>
      <w:r w:rsidR="003511B0">
        <w:rPr>
          <w:rFonts w:ascii="Narkisim" w:hAnsi="Narkisim" w:hint="cs"/>
          <w:color w:val="000000"/>
          <w:rtl/>
        </w:rPr>
        <w:t>,</w:t>
      </w:r>
      <w:r w:rsidR="004E47A4" w:rsidRPr="003511B0">
        <w:rPr>
          <w:rFonts w:ascii="Narkisim" w:hAnsi="Narkisim" w:hint="cs"/>
          <w:color w:val="000000"/>
          <w:rtl/>
        </w:rPr>
        <w:t xml:space="preserve"> לקראת יום זכרון של חרבנות אלה</w:t>
      </w:r>
      <w:r w:rsidR="003511B0">
        <w:rPr>
          <w:rFonts w:ascii="Narkisim" w:hAnsi="Narkisim" w:hint="cs"/>
          <w:color w:val="000000"/>
          <w:rtl/>
        </w:rPr>
        <w:t>,</w:t>
      </w:r>
      <w:r w:rsidR="004E47A4" w:rsidRPr="003511B0">
        <w:rPr>
          <w:rFonts w:ascii="Narkisim" w:hAnsi="Narkisim" w:hint="cs"/>
          <w:color w:val="000000"/>
          <w:rtl/>
        </w:rPr>
        <w:t xml:space="preserve"> אנו מדקלמים תוכחה זו על מנת לחרוט בתודעתנו את התודעה </w:t>
      </w:r>
      <w:r w:rsidR="003511B0">
        <w:rPr>
          <w:rFonts w:ascii="Narkisim" w:hAnsi="Narkisim" w:hint="cs"/>
          <w:color w:val="000000"/>
          <w:rtl/>
        </w:rPr>
        <w:t>הנכונה ה</w:t>
      </w:r>
      <w:r w:rsidR="004E47A4" w:rsidRPr="003511B0">
        <w:rPr>
          <w:rFonts w:ascii="Narkisim" w:hAnsi="Narkisim" w:hint="cs"/>
          <w:color w:val="000000"/>
          <w:rtl/>
        </w:rPr>
        <w:t>חייבת להיות מבטא את זהותנו הפנימית</w:t>
      </w:r>
      <w:r w:rsidRPr="003511B0">
        <w:rPr>
          <w:rFonts w:ascii="Narkisim" w:hAnsi="Narkisim" w:hint="cs"/>
          <w:color w:val="000000"/>
          <w:rtl/>
        </w:rPr>
        <w:t xml:space="preserve">. </w:t>
      </w:r>
      <w:r w:rsidR="003511B0">
        <w:rPr>
          <w:rFonts w:ascii="Narkisim" w:hAnsi="Narkisim" w:hint="cs"/>
          <w:color w:val="000000"/>
          <w:rtl/>
        </w:rPr>
        <w:t>ב</w:t>
      </w:r>
      <w:r w:rsidR="004E47A4" w:rsidRPr="003511B0">
        <w:rPr>
          <w:rFonts w:ascii="Narkisim" w:hAnsi="Narkisim" w:hint="cs"/>
          <w:color w:val="000000"/>
          <w:rtl/>
        </w:rPr>
        <w:t xml:space="preserve">תוכחתו הקשה מבליט היטב </w:t>
      </w:r>
      <w:r w:rsidR="003511B0">
        <w:rPr>
          <w:rFonts w:ascii="Narkisim" w:hAnsi="Narkisim" w:hint="cs"/>
          <w:color w:val="000000"/>
          <w:rtl/>
        </w:rPr>
        <w:t xml:space="preserve">הנביא </w:t>
      </w:r>
      <w:r w:rsidR="004E47A4" w:rsidRPr="003511B0">
        <w:rPr>
          <w:rFonts w:ascii="Narkisim" w:hAnsi="Narkisim" w:hint="cs"/>
          <w:color w:val="000000"/>
          <w:rtl/>
        </w:rPr>
        <w:t>את הכשלונות שאיפיינו את ההנהגה הלאומית אז</w:t>
      </w:r>
      <w:r w:rsidR="003511B0">
        <w:rPr>
          <w:rFonts w:ascii="Narkisim" w:hAnsi="Narkisim" w:hint="cs"/>
          <w:color w:val="000000"/>
          <w:rtl/>
        </w:rPr>
        <w:t xml:space="preserve">, </w:t>
      </w:r>
      <w:r w:rsidR="004E47A4" w:rsidRPr="003511B0">
        <w:rPr>
          <w:rFonts w:ascii="Narkisim" w:hAnsi="Narkisim" w:hint="cs"/>
          <w:color w:val="000000"/>
          <w:rtl/>
        </w:rPr>
        <w:t>והביאו בסופו של דבר לכל סבלותינו:</w:t>
      </w:r>
      <w:r w:rsidRPr="003511B0">
        <w:rPr>
          <w:rFonts w:ascii="Narkisim" w:hAnsi="Narkisim"/>
          <w:color w:val="000000"/>
        </w:rPr>
        <w:t xml:space="preserve"> </w:t>
      </w:r>
    </w:p>
    <w:p w:rsidR="004E47A4" w:rsidRPr="003511B0" w:rsidRDefault="004E47A4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'</w:t>
      </w:r>
      <w:r w:rsidR="00255B38" w:rsidRPr="003511B0">
        <w:rPr>
          <w:rFonts w:ascii="Narkisim" w:hAnsi="Narkisim"/>
          <w:color w:val="000000"/>
          <w:rtl/>
        </w:rPr>
        <w:t>הַעֶבֶד יִשְׂרָאֵל אִם יְלִיד בַּיִת הוּא מַדּוּעַ הָיָה לָבַז:</w:t>
      </w:r>
      <w:r w:rsidRPr="003511B0">
        <w:rPr>
          <w:rFonts w:ascii="Narkisim" w:hAnsi="Narkisim" w:hint="cs"/>
          <w:color w:val="000000"/>
          <w:rtl/>
        </w:rPr>
        <w:t xml:space="preserve"> </w:t>
      </w:r>
      <w:r w:rsidR="00255B38" w:rsidRPr="003511B0">
        <w:rPr>
          <w:rFonts w:ascii="Narkisim" w:hAnsi="Narkisim"/>
          <w:color w:val="000000"/>
          <w:rtl/>
        </w:rPr>
        <w:t>עָלָיו יִשְׁאֲגוּ כְפִרִים נָתְנוּ קוֹלָם וַיָּשִׁיתוּ אַרְצוֹ לְשַׁמָּה עָרָיו נִצְּתוּ מִבְּלִי יֹשֵׁב:</w:t>
      </w:r>
      <w:r w:rsidRPr="003511B0">
        <w:rPr>
          <w:rFonts w:ascii="Narkisim" w:hAnsi="Narkisim" w:hint="cs"/>
          <w:color w:val="000000"/>
          <w:rtl/>
        </w:rPr>
        <w:t xml:space="preserve"> </w:t>
      </w:r>
      <w:r w:rsidR="00255B38" w:rsidRPr="003511B0">
        <w:rPr>
          <w:rFonts w:ascii="Narkisim" w:hAnsi="Narkisim"/>
          <w:color w:val="000000"/>
          <w:rtl/>
        </w:rPr>
        <w:t>גַּם בְּנֵי נֹף וְתַחְפַּנְחֵס יִרְעוּךְ קָדְקֹד:</w:t>
      </w:r>
      <w:r w:rsidRPr="003511B0">
        <w:rPr>
          <w:rFonts w:ascii="Narkisim" w:hAnsi="Narkisim" w:hint="cs"/>
          <w:color w:val="000000"/>
          <w:rtl/>
        </w:rPr>
        <w:t xml:space="preserve"> </w:t>
      </w:r>
      <w:r w:rsidR="00255B38" w:rsidRPr="003511B0">
        <w:rPr>
          <w:rFonts w:ascii="Narkisim" w:hAnsi="Narkisim"/>
          <w:color w:val="000000"/>
          <w:rtl/>
        </w:rPr>
        <w:t>הֲלוֹא זֹאת תַּעֲשֶׂה לָּךְ עָזְבֵךְ אֶת ה' אֱלֹהַיִךְ בְּעֵת מוֹלִיכֵךְ בַּדָּרֶךְ:</w:t>
      </w:r>
      <w:r w:rsidRPr="003511B0">
        <w:rPr>
          <w:rFonts w:ascii="Narkisim" w:hAnsi="Narkisim" w:hint="cs"/>
          <w:color w:val="000000"/>
          <w:rtl/>
        </w:rPr>
        <w:t xml:space="preserve"> </w:t>
      </w:r>
      <w:r w:rsidR="00255B38" w:rsidRPr="003511B0">
        <w:rPr>
          <w:rFonts w:ascii="Narkisim" w:hAnsi="Narkisim"/>
          <w:color w:val="000000"/>
          <w:rtl/>
        </w:rPr>
        <w:t>וְעַתָּה מַה לָּךְ לְדֶרֶךְ מִצְרַיִם לִשְׁתּוֹת מֵי שִׁחוֹר וּמַה לָּךְ לְדֶרֶךְ אַשּׁוּר לִשְׁתּוֹת מֵי נָהָר:</w:t>
      </w:r>
      <w:r w:rsidRPr="003511B0">
        <w:rPr>
          <w:rFonts w:ascii="Narkisim" w:hAnsi="Narkisim" w:hint="cs"/>
          <w:color w:val="000000"/>
          <w:rtl/>
        </w:rPr>
        <w:t>' (ירמיהו ב).</w:t>
      </w:r>
    </w:p>
    <w:p w:rsidR="00255B38" w:rsidRPr="003511B0" w:rsidRDefault="004E47A4" w:rsidP="003511B0">
      <w:pPr>
        <w:autoSpaceDE w:val="0"/>
        <w:autoSpaceDN w:val="0"/>
        <w:adjustRightInd w:val="0"/>
        <w:rPr>
          <w:rFonts w:ascii="Narkisim" w:hAnsi="Narkisim" w:hint="cs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 xml:space="preserve">המנהיגות הלאומית הפכה אז את עמנו ל'עבד' הכנוע </w:t>
      </w:r>
      <w:r w:rsidR="003511B0">
        <w:rPr>
          <w:rFonts w:ascii="Narkisim" w:hAnsi="Narkisim" w:hint="cs"/>
          <w:color w:val="000000"/>
          <w:rtl/>
        </w:rPr>
        <w:t>ב</w:t>
      </w:r>
      <w:r w:rsidRPr="003511B0">
        <w:rPr>
          <w:rFonts w:ascii="Narkisim" w:hAnsi="Narkisim" w:hint="cs"/>
          <w:color w:val="000000"/>
          <w:rtl/>
        </w:rPr>
        <w:t>פני כל מעצמה, בט</w:t>
      </w:r>
      <w:r w:rsidR="00B106BF" w:rsidRPr="003511B0">
        <w:rPr>
          <w:rFonts w:ascii="Narkisim" w:hAnsi="Narkisim" w:hint="cs"/>
          <w:color w:val="000000"/>
          <w:rtl/>
        </w:rPr>
        <w:t>ו</w:t>
      </w:r>
      <w:r w:rsidRPr="003511B0">
        <w:rPr>
          <w:rFonts w:ascii="Narkisim" w:hAnsi="Narkisim" w:hint="cs"/>
          <w:color w:val="000000"/>
          <w:rtl/>
        </w:rPr>
        <w:t>חה שהייתה שכניע</w:t>
      </w:r>
      <w:r w:rsidR="00B106BF" w:rsidRPr="003511B0">
        <w:rPr>
          <w:rFonts w:ascii="Narkisim" w:hAnsi="Narkisim" w:hint="cs"/>
          <w:color w:val="000000"/>
          <w:rtl/>
        </w:rPr>
        <w:t>ה</w:t>
      </w:r>
      <w:r w:rsidRPr="003511B0">
        <w:rPr>
          <w:rFonts w:ascii="Narkisim" w:hAnsi="Narkisim" w:hint="cs"/>
          <w:color w:val="000000"/>
          <w:rtl/>
        </w:rPr>
        <w:t xml:space="preserve"> מבזה ז</w:t>
      </w:r>
      <w:r w:rsidR="003511B0">
        <w:rPr>
          <w:rFonts w:ascii="Narkisim" w:hAnsi="Narkisim" w:hint="cs"/>
          <w:color w:val="000000"/>
          <w:rtl/>
        </w:rPr>
        <w:t>ו</w:t>
      </w:r>
      <w:r w:rsidRPr="003511B0">
        <w:rPr>
          <w:rFonts w:ascii="Narkisim" w:hAnsi="Narkisim" w:hint="cs"/>
          <w:color w:val="000000"/>
          <w:rtl/>
        </w:rPr>
        <w:t xml:space="preserve"> תציל את מד</w:t>
      </w:r>
      <w:r w:rsidR="00B106BF" w:rsidRPr="003511B0">
        <w:rPr>
          <w:rFonts w:ascii="Narkisim" w:hAnsi="Narkisim" w:hint="cs"/>
          <w:color w:val="000000"/>
          <w:rtl/>
        </w:rPr>
        <w:t>י</w:t>
      </w:r>
      <w:r w:rsidRPr="003511B0">
        <w:rPr>
          <w:rFonts w:ascii="Narkisim" w:hAnsi="Narkisim" w:hint="cs"/>
          <w:color w:val="000000"/>
          <w:rtl/>
        </w:rPr>
        <w:t xml:space="preserve">נתנו, את ארצנו ואת נחלתנו. בתחנונים </w:t>
      </w:r>
      <w:r w:rsidR="003511B0" w:rsidRPr="003511B0">
        <w:rPr>
          <w:rFonts w:ascii="Narkisim" w:hAnsi="Narkisim" w:hint="cs"/>
          <w:color w:val="000000"/>
          <w:rtl/>
        </w:rPr>
        <w:t>פנינו</w:t>
      </w:r>
      <w:r w:rsidR="003511B0" w:rsidRPr="003511B0">
        <w:rPr>
          <w:rFonts w:ascii="Narkisim" w:hAnsi="Narkisim" w:hint="cs"/>
          <w:color w:val="000000"/>
          <w:rtl/>
        </w:rPr>
        <w:t xml:space="preserve"> </w:t>
      </w:r>
      <w:r w:rsidRPr="003511B0">
        <w:rPr>
          <w:rFonts w:ascii="Narkisim" w:hAnsi="Narkisim" w:hint="cs"/>
          <w:color w:val="000000"/>
          <w:rtl/>
        </w:rPr>
        <w:t>להגנת</w:t>
      </w:r>
      <w:r w:rsidR="008F233A">
        <w:rPr>
          <w:rFonts w:ascii="Narkisim" w:hAnsi="Narkisim" w:hint="cs"/>
          <w:color w:val="000000"/>
          <w:rtl/>
        </w:rPr>
        <w:t>ה של</w:t>
      </w:r>
      <w:r w:rsidRPr="003511B0">
        <w:rPr>
          <w:rFonts w:ascii="Narkisim" w:hAnsi="Narkisim" w:hint="cs"/>
          <w:color w:val="000000"/>
          <w:rtl/>
        </w:rPr>
        <w:t xml:space="preserve"> מצרים הגדולה, אבל </w:t>
      </w:r>
      <w:r w:rsidR="008F233A">
        <w:rPr>
          <w:rFonts w:ascii="Narkisim" w:hAnsi="Narkisim" w:hint="cs"/>
          <w:color w:val="000000"/>
          <w:rtl/>
        </w:rPr>
        <w:t xml:space="preserve">זו ידעה לרעות </w:t>
      </w:r>
      <w:r w:rsidRPr="003511B0">
        <w:rPr>
          <w:rFonts w:ascii="Narkisim" w:hAnsi="Narkisim" w:hint="cs"/>
          <w:color w:val="000000"/>
          <w:rtl/>
        </w:rPr>
        <w:t xml:space="preserve">אותנו 'קדקד', </w:t>
      </w:r>
      <w:r w:rsidR="00B106BF" w:rsidRPr="003511B0">
        <w:rPr>
          <w:rFonts w:ascii="Narkisim" w:hAnsi="Narkisim" w:hint="cs"/>
          <w:color w:val="000000"/>
          <w:rtl/>
        </w:rPr>
        <w:t>קרי, הם שפכו דמינו ובזזו אותנו (כתרגום) ושברו אותנו (הרד"ק)</w:t>
      </w:r>
      <w:r w:rsidR="00920FAE" w:rsidRPr="003511B0">
        <w:rPr>
          <w:rFonts w:ascii="Narkisim" w:hAnsi="Narkisim" w:hint="cs"/>
          <w:color w:val="000000"/>
          <w:rtl/>
        </w:rPr>
        <w:t>. לא הסתפקנו ב</w:t>
      </w:r>
      <w:r w:rsidR="008F233A">
        <w:rPr>
          <w:rFonts w:ascii="Narkisim" w:hAnsi="Narkisim" w:hint="cs"/>
          <w:color w:val="000000"/>
          <w:rtl/>
        </w:rPr>
        <w:t>פנייה ל</w:t>
      </w:r>
      <w:r w:rsidR="00920FAE" w:rsidRPr="003511B0">
        <w:rPr>
          <w:rFonts w:ascii="Narkisim" w:hAnsi="Narkisim" w:hint="cs"/>
          <w:color w:val="000000"/>
          <w:rtl/>
        </w:rPr>
        <w:t xml:space="preserve">מצרים, פנינו לאשור גם כן מבלי להבין שמהעמים לא נקבל ולא נזכה אף פעם לישועה, </w:t>
      </w:r>
      <w:r w:rsidR="008F233A">
        <w:rPr>
          <w:rFonts w:ascii="Narkisim" w:hAnsi="Narkisim" w:hint="cs"/>
          <w:color w:val="000000"/>
          <w:rtl/>
        </w:rPr>
        <w:t>כי '</w:t>
      </w:r>
      <w:r w:rsidR="00920FAE" w:rsidRPr="003511B0">
        <w:rPr>
          <w:rFonts w:ascii="Narkisim" w:hAnsi="Narkisim" w:hint="cs"/>
          <w:color w:val="000000"/>
          <w:rtl/>
        </w:rPr>
        <w:t>חסד לאומים חטאת</w:t>
      </w:r>
      <w:r w:rsidR="008F233A">
        <w:rPr>
          <w:rFonts w:ascii="Narkisim" w:hAnsi="Narkisim" w:hint="cs"/>
          <w:color w:val="000000"/>
          <w:rtl/>
        </w:rPr>
        <w:t>'</w:t>
      </w:r>
      <w:r w:rsidR="00920FAE" w:rsidRPr="003511B0">
        <w:rPr>
          <w:rFonts w:ascii="Narkisim" w:hAnsi="Narkisim" w:hint="cs"/>
          <w:color w:val="000000"/>
          <w:rtl/>
        </w:rPr>
        <w:t xml:space="preserve">, </w:t>
      </w:r>
      <w:r w:rsidR="008F233A">
        <w:rPr>
          <w:rFonts w:ascii="Narkisim" w:hAnsi="Narkisim" w:hint="cs"/>
          <w:color w:val="000000"/>
          <w:rtl/>
        </w:rPr>
        <w:t>ו</w:t>
      </w:r>
      <w:r w:rsidR="00920FAE" w:rsidRPr="003511B0">
        <w:rPr>
          <w:rFonts w:ascii="Narkisim" w:hAnsi="Narkisim" w:hint="cs"/>
          <w:color w:val="000000"/>
          <w:rtl/>
        </w:rPr>
        <w:t xml:space="preserve">כל עוד לא התמלא העולם דעה את ה', יחסים בין לאומיים ישארו נתונים לאינטרסים </w:t>
      </w:r>
      <w:r w:rsidR="008F233A">
        <w:rPr>
          <w:rFonts w:ascii="Narkisim" w:hAnsi="Narkisim" w:hint="cs"/>
          <w:color w:val="000000"/>
          <w:rtl/>
        </w:rPr>
        <w:t xml:space="preserve">שפלים </w:t>
      </w:r>
      <w:r w:rsidR="00920FAE" w:rsidRPr="003511B0">
        <w:rPr>
          <w:rFonts w:ascii="Narkisim" w:hAnsi="Narkisim" w:hint="cs"/>
          <w:color w:val="000000"/>
          <w:rtl/>
        </w:rPr>
        <w:t>ולרגשות הסוערות של יצרי בני איש השפלים</w:t>
      </w:r>
      <w:r w:rsidR="008F233A">
        <w:rPr>
          <w:rFonts w:ascii="Narkisim" w:hAnsi="Narkisim" w:hint="cs"/>
          <w:color w:val="000000"/>
          <w:rtl/>
        </w:rPr>
        <w:t xml:space="preserve"> עוד</w:t>
      </w:r>
      <w:r w:rsidR="00920FAE" w:rsidRPr="003511B0">
        <w:rPr>
          <w:rFonts w:ascii="Narkisim" w:hAnsi="Narkisim" w:hint="cs"/>
          <w:color w:val="000000"/>
          <w:rtl/>
        </w:rPr>
        <w:t xml:space="preserve"> יותר.</w:t>
      </w:r>
    </w:p>
    <w:p w:rsidR="00920FAE" w:rsidRPr="003511B0" w:rsidRDefault="00920FAE" w:rsidP="003511B0">
      <w:pPr>
        <w:autoSpaceDE w:val="0"/>
        <w:autoSpaceDN w:val="0"/>
        <w:adjustRightInd w:val="0"/>
        <w:rPr>
          <w:rFonts w:ascii="Narkisim" w:hAnsi="Narkisim" w:hint="cs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לאי הבנה זו</w:t>
      </w:r>
      <w:r w:rsidR="008F233A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שורש אחד ויחיד היה: '</w:t>
      </w:r>
      <w:r w:rsidRPr="003511B0">
        <w:rPr>
          <w:rFonts w:ascii="Narkisim" w:hAnsi="Narkisim"/>
          <w:color w:val="000000"/>
          <w:rtl/>
        </w:rPr>
        <w:t xml:space="preserve">עָזְבֵךְ אֶת ה' </w:t>
      </w:r>
      <w:r w:rsidRPr="003511B0">
        <w:rPr>
          <w:rFonts w:ascii="Narkisim" w:hAnsi="Narkisim" w:hint="cs"/>
          <w:color w:val="000000"/>
          <w:rtl/>
        </w:rPr>
        <w:t>א'</w:t>
      </w:r>
      <w:r w:rsidRPr="003511B0">
        <w:rPr>
          <w:rFonts w:ascii="Narkisim" w:hAnsi="Narkisim"/>
          <w:color w:val="000000"/>
          <w:rtl/>
        </w:rPr>
        <w:t xml:space="preserve"> וְלֹא פַחְדָּתִי אֵלַיִךְ נְאֻם </w:t>
      </w:r>
      <w:r w:rsidRPr="003511B0">
        <w:rPr>
          <w:rFonts w:ascii="Narkisim" w:hAnsi="Narkisim" w:hint="cs"/>
          <w:color w:val="000000"/>
          <w:rtl/>
        </w:rPr>
        <w:t>א'</w:t>
      </w:r>
      <w:r w:rsidRPr="003511B0">
        <w:rPr>
          <w:rFonts w:ascii="Narkisim" w:hAnsi="Narkisim"/>
          <w:color w:val="000000"/>
          <w:rtl/>
        </w:rPr>
        <w:t xml:space="preserve"> ה' צְבָאוֹת:</w:t>
      </w:r>
      <w:r w:rsidRPr="003511B0">
        <w:rPr>
          <w:rFonts w:ascii="Narkisim" w:hAnsi="Narkisim" w:hint="cs"/>
          <w:color w:val="000000"/>
          <w:rtl/>
        </w:rPr>
        <w:t>'</w:t>
      </w:r>
      <w:r w:rsidR="00126C23" w:rsidRPr="003511B0">
        <w:rPr>
          <w:rFonts w:ascii="Narkisim" w:hAnsi="Narkisim" w:hint="cs"/>
          <w:color w:val="000000"/>
          <w:rtl/>
        </w:rPr>
        <w:t>, את אי הבנה הנוראה שה' הוא המנהיג עולמנו זה, וישועתנו תלויה בו</w:t>
      </w:r>
      <w:r w:rsidR="008F233A">
        <w:rPr>
          <w:rFonts w:ascii="Narkisim" w:hAnsi="Narkisim" w:hint="cs"/>
          <w:color w:val="000000"/>
          <w:rtl/>
        </w:rPr>
        <w:t>,</w:t>
      </w:r>
      <w:r w:rsidR="00126C23" w:rsidRPr="003511B0">
        <w:rPr>
          <w:rFonts w:ascii="Narkisim" w:hAnsi="Narkisim" w:hint="cs"/>
          <w:color w:val="000000"/>
          <w:rtl/>
        </w:rPr>
        <w:t xml:space="preserve"> ורק בו.</w:t>
      </w:r>
    </w:p>
    <w:p w:rsidR="00126C23" w:rsidRPr="003511B0" w:rsidRDefault="00126C23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 xml:space="preserve">שבנו </w:t>
      </w:r>
      <w:r w:rsidR="008F233A">
        <w:rPr>
          <w:rFonts w:ascii="Narkisim" w:hAnsi="Narkisim" w:hint="cs"/>
          <w:color w:val="000000"/>
          <w:rtl/>
        </w:rPr>
        <w:t xml:space="preserve">כיום </w:t>
      </w:r>
      <w:r w:rsidRPr="003511B0">
        <w:rPr>
          <w:rFonts w:ascii="Narkisim" w:hAnsi="Narkisim" w:hint="cs"/>
          <w:color w:val="000000"/>
          <w:rtl/>
        </w:rPr>
        <w:t xml:space="preserve">אל ארץ קודשנו בחסדי שמיים, אבל המנהיגים הלאומיים לא הכירו ביד ה' </w:t>
      </w:r>
      <w:r w:rsidR="008F233A">
        <w:rPr>
          <w:rFonts w:ascii="Narkisim" w:hAnsi="Narkisim" w:hint="cs"/>
          <w:color w:val="000000"/>
          <w:rtl/>
        </w:rPr>
        <w:t xml:space="preserve">המנחילה </w:t>
      </w:r>
      <w:r w:rsidRPr="003511B0">
        <w:rPr>
          <w:rFonts w:ascii="Narkisim" w:hAnsi="Narkisim" w:hint="cs"/>
          <w:color w:val="000000"/>
          <w:rtl/>
        </w:rPr>
        <w:t>ישועה זו</w:t>
      </w:r>
      <w:r w:rsidR="00477049" w:rsidRPr="003511B0">
        <w:rPr>
          <w:rFonts w:ascii="Narkisim" w:hAnsi="Narkisim" w:hint="cs"/>
          <w:color w:val="000000"/>
          <w:rtl/>
        </w:rPr>
        <w:t>, וכיון שכל בני תמותה מבינים שאין קיום בלי סיוע ותמיכה חיצונית, המירו כבודם בלא הועיל</w:t>
      </w:r>
      <w:r w:rsidR="008F233A">
        <w:rPr>
          <w:rFonts w:ascii="Narkisim" w:hAnsi="Narkisim" w:hint="cs"/>
          <w:color w:val="000000"/>
          <w:rtl/>
        </w:rPr>
        <w:t>,</w:t>
      </w:r>
      <w:r w:rsidR="00477049" w:rsidRPr="003511B0">
        <w:rPr>
          <w:rFonts w:ascii="Narkisim" w:hAnsi="Narkisim" w:hint="cs"/>
          <w:color w:val="000000"/>
          <w:rtl/>
        </w:rPr>
        <w:t xml:space="preserve"> והחלו להשתחוות לפני צרפת, ואח"כ לפני ארה"ב</w:t>
      </w:r>
      <w:r w:rsidR="008F233A">
        <w:rPr>
          <w:rFonts w:ascii="Narkisim" w:hAnsi="Narkisim" w:hint="cs"/>
          <w:color w:val="000000"/>
          <w:rtl/>
        </w:rPr>
        <w:t>,</w:t>
      </w:r>
      <w:r w:rsidR="00477049" w:rsidRPr="003511B0">
        <w:rPr>
          <w:rFonts w:ascii="Narkisim" w:hAnsi="Narkisim" w:hint="cs"/>
          <w:color w:val="000000"/>
          <w:rtl/>
        </w:rPr>
        <w:t xml:space="preserve"> ועתה גם לפני הקהילייה האירופאית. ו</w:t>
      </w:r>
      <w:r w:rsidR="008F233A">
        <w:rPr>
          <w:rFonts w:ascii="Narkisim" w:hAnsi="Narkisim" w:hint="cs"/>
          <w:color w:val="000000"/>
          <w:rtl/>
        </w:rPr>
        <w:t xml:space="preserve">אז מתעוררת שוב </w:t>
      </w:r>
      <w:r w:rsidR="00477049" w:rsidRPr="003511B0">
        <w:rPr>
          <w:rFonts w:ascii="Narkisim" w:hAnsi="Narkisim" w:hint="cs"/>
          <w:color w:val="000000"/>
          <w:rtl/>
        </w:rPr>
        <w:t>השאלה</w:t>
      </w:r>
      <w:r w:rsidR="008F233A">
        <w:rPr>
          <w:rFonts w:ascii="Narkisim" w:hAnsi="Narkisim" w:hint="cs"/>
          <w:color w:val="000000"/>
          <w:rtl/>
        </w:rPr>
        <w:t xml:space="preserve"> הכואבת</w:t>
      </w:r>
      <w:r w:rsidR="00477049" w:rsidRPr="003511B0">
        <w:rPr>
          <w:rFonts w:ascii="Narkisim" w:hAnsi="Narkisim" w:hint="cs"/>
          <w:color w:val="000000"/>
          <w:rtl/>
        </w:rPr>
        <w:t>: העבד ישראל פעם נוספת?!</w:t>
      </w:r>
    </w:p>
    <w:p w:rsidR="00477049" w:rsidRPr="003511B0" w:rsidRDefault="00477049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מתפארים ראשי מדינתנו בעצמאות</w:t>
      </w:r>
      <w:r w:rsidR="008F233A">
        <w:rPr>
          <w:rFonts w:ascii="Narkisim" w:hAnsi="Narkisim" w:hint="cs"/>
          <w:color w:val="000000"/>
          <w:rtl/>
        </w:rPr>
        <w:t>ה</w:t>
      </w:r>
      <w:r w:rsidRPr="003511B0">
        <w:rPr>
          <w:rFonts w:ascii="Narkisim" w:hAnsi="Narkisim" w:hint="cs"/>
          <w:color w:val="000000"/>
          <w:rtl/>
        </w:rPr>
        <w:t xml:space="preserve"> </w:t>
      </w:r>
      <w:r w:rsidR="008F233A">
        <w:rPr>
          <w:rFonts w:ascii="Narkisim" w:hAnsi="Narkisim"/>
          <w:color w:val="000000"/>
          <w:rtl/>
        </w:rPr>
        <w:t>–</w:t>
      </w:r>
      <w:r w:rsidR="008F233A">
        <w:rPr>
          <w:rFonts w:ascii="Narkisim" w:hAnsi="Narkisim" w:hint="cs"/>
          <w:color w:val="000000"/>
          <w:rtl/>
        </w:rPr>
        <w:t xml:space="preserve"> </w:t>
      </w:r>
      <w:r w:rsidRPr="003511B0">
        <w:rPr>
          <w:rFonts w:ascii="Narkisim" w:hAnsi="Narkisim" w:hint="cs"/>
          <w:color w:val="000000"/>
          <w:rtl/>
        </w:rPr>
        <w:t>ו</w:t>
      </w:r>
      <w:r w:rsidR="008F233A">
        <w:rPr>
          <w:rFonts w:ascii="Narkisim" w:hAnsi="Narkisim" w:hint="cs"/>
          <w:color w:val="000000"/>
          <w:rtl/>
        </w:rPr>
        <w:t xml:space="preserve">אכן </w:t>
      </w:r>
      <w:r w:rsidRPr="003511B0">
        <w:rPr>
          <w:rFonts w:ascii="Narkisim" w:hAnsi="Narkisim" w:hint="cs"/>
          <w:color w:val="000000"/>
          <w:rtl/>
        </w:rPr>
        <w:t xml:space="preserve">יש </w:t>
      </w:r>
      <w:r w:rsidR="008F233A">
        <w:rPr>
          <w:rFonts w:ascii="Narkisim" w:hAnsi="Narkisim" w:hint="cs"/>
          <w:color w:val="000000"/>
          <w:rtl/>
        </w:rPr>
        <w:t xml:space="preserve">סיבה </w:t>
      </w:r>
      <w:r w:rsidRPr="003511B0">
        <w:rPr>
          <w:rFonts w:ascii="Narkisim" w:hAnsi="Narkisim" w:hint="cs"/>
          <w:color w:val="000000"/>
          <w:rtl/>
        </w:rPr>
        <w:t xml:space="preserve">להתפאר בעצמאות </w:t>
      </w:r>
      <w:r w:rsidR="008F233A">
        <w:rPr>
          <w:rFonts w:ascii="Narkisim" w:hAnsi="Narkisim" w:hint="cs"/>
          <w:color w:val="000000"/>
          <w:rtl/>
        </w:rPr>
        <w:t xml:space="preserve">זו </w:t>
      </w:r>
      <w:r w:rsidRPr="003511B0">
        <w:rPr>
          <w:rFonts w:ascii="Narkisim" w:hAnsi="Narkisim" w:hint="cs"/>
          <w:color w:val="000000"/>
          <w:rtl/>
        </w:rPr>
        <w:t xml:space="preserve">שזיכה אותנו בה הקב"ה </w:t>
      </w:r>
      <w:r w:rsidRPr="003511B0">
        <w:rPr>
          <w:rFonts w:ascii="Narkisim" w:hAnsi="Narkisim"/>
          <w:color w:val="000000"/>
          <w:rtl/>
        </w:rPr>
        <w:t>–</w:t>
      </w:r>
      <w:r w:rsidRPr="003511B0">
        <w:rPr>
          <w:rFonts w:ascii="Narkisim" w:hAnsi="Narkisim" w:hint="cs"/>
          <w:color w:val="000000"/>
          <w:rtl/>
        </w:rPr>
        <w:t xml:space="preserve"> אבל להתפארו</w:t>
      </w:r>
      <w:r w:rsidR="00860B72" w:rsidRPr="003511B0">
        <w:rPr>
          <w:rFonts w:ascii="Narkisim" w:hAnsi="Narkisim" w:hint="cs"/>
          <w:color w:val="000000"/>
          <w:rtl/>
        </w:rPr>
        <w:t>ת</w:t>
      </w:r>
      <w:r w:rsidRPr="003511B0">
        <w:rPr>
          <w:rFonts w:ascii="Narkisim" w:hAnsi="Narkisim" w:hint="cs"/>
          <w:color w:val="000000"/>
          <w:rtl/>
        </w:rPr>
        <w:t xml:space="preserve">ם </w:t>
      </w:r>
      <w:r w:rsidR="00860B72" w:rsidRPr="003511B0">
        <w:rPr>
          <w:rFonts w:ascii="Narkisim" w:hAnsi="Narkisim" w:hint="cs"/>
          <w:color w:val="000000"/>
          <w:rtl/>
        </w:rPr>
        <w:t xml:space="preserve">זו </w:t>
      </w:r>
      <w:r w:rsidRPr="003511B0">
        <w:rPr>
          <w:rFonts w:ascii="Narkisim" w:hAnsi="Narkisim" w:hint="cs"/>
          <w:color w:val="000000"/>
          <w:rtl/>
        </w:rPr>
        <w:t xml:space="preserve">אין </w:t>
      </w:r>
      <w:r w:rsidR="00860B72" w:rsidRPr="003511B0">
        <w:rPr>
          <w:rFonts w:ascii="Narkisim" w:hAnsi="Narkisim" w:hint="cs"/>
          <w:color w:val="000000"/>
          <w:rtl/>
        </w:rPr>
        <w:t xml:space="preserve">לדאבונינו </w:t>
      </w:r>
      <w:r w:rsidRPr="003511B0">
        <w:rPr>
          <w:rFonts w:ascii="Narkisim" w:hAnsi="Narkisim" w:hint="cs"/>
          <w:color w:val="000000"/>
          <w:rtl/>
        </w:rPr>
        <w:t xml:space="preserve">כל כיסוי אמיתי. הם </w:t>
      </w:r>
      <w:r w:rsidR="008F233A">
        <w:rPr>
          <w:rFonts w:ascii="Narkisim" w:hAnsi="Narkisim" w:hint="cs"/>
          <w:color w:val="000000"/>
          <w:rtl/>
        </w:rPr>
        <w:t>לא חדלים מל</w:t>
      </w:r>
      <w:r w:rsidRPr="003511B0">
        <w:rPr>
          <w:rFonts w:ascii="Narkisim" w:hAnsi="Narkisim" w:hint="cs"/>
          <w:color w:val="000000"/>
          <w:rtl/>
        </w:rPr>
        <w:t>וח</w:t>
      </w:r>
      <w:r w:rsidR="008F233A">
        <w:rPr>
          <w:rFonts w:ascii="Narkisim" w:hAnsi="Narkisim" w:hint="cs"/>
          <w:color w:val="000000"/>
          <w:rtl/>
        </w:rPr>
        <w:t>ו</w:t>
      </w:r>
      <w:r w:rsidRPr="003511B0">
        <w:rPr>
          <w:rFonts w:ascii="Narkisim" w:hAnsi="Narkisim" w:hint="cs"/>
          <w:color w:val="000000"/>
          <w:rtl/>
        </w:rPr>
        <w:t>ל לפני כל פריץ, וככל שהוא שפל יותר ואכזרי יותר</w:t>
      </w:r>
      <w:r w:rsidR="008F233A">
        <w:rPr>
          <w:rFonts w:ascii="Narkisim" w:hAnsi="Narkisim" w:hint="cs"/>
          <w:color w:val="000000"/>
          <w:rtl/>
        </w:rPr>
        <w:t xml:space="preserve"> הם נבהלים ממנו יותר</w:t>
      </w:r>
      <w:r w:rsidRPr="003511B0">
        <w:rPr>
          <w:rFonts w:ascii="Narkisim" w:hAnsi="Narkisim" w:hint="cs"/>
          <w:color w:val="000000"/>
          <w:rtl/>
        </w:rPr>
        <w:t xml:space="preserve">, פונים אל רוסיה וארה"ב, </w:t>
      </w:r>
      <w:r w:rsidR="008F233A">
        <w:rPr>
          <w:rFonts w:ascii="Narkisim" w:hAnsi="Narkisim" w:hint="cs"/>
          <w:color w:val="000000"/>
          <w:rtl/>
        </w:rPr>
        <w:t>ה</w:t>
      </w:r>
      <w:r w:rsidRPr="003511B0">
        <w:rPr>
          <w:rFonts w:ascii="Narkisim" w:hAnsi="Narkisim" w:hint="cs"/>
          <w:color w:val="000000"/>
          <w:rtl/>
        </w:rPr>
        <w:t>אשור ומצרים החדשות</w:t>
      </w:r>
      <w:r w:rsidR="008F233A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בתחנונים</w:t>
      </w:r>
      <w:r w:rsidR="008F233A">
        <w:rPr>
          <w:rFonts w:ascii="Narkisim" w:hAnsi="Narkisim" w:hint="cs"/>
          <w:color w:val="000000"/>
          <w:rtl/>
        </w:rPr>
        <w:t xml:space="preserve"> אין קץ</w:t>
      </w:r>
      <w:r w:rsidR="00860B72" w:rsidRPr="003511B0">
        <w:rPr>
          <w:rFonts w:ascii="Narkisim" w:hAnsi="Narkisim" w:hint="cs"/>
          <w:color w:val="000000"/>
          <w:rtl/>
        </w:rPr>
        <w:t>, לאחד לשם 'שנור' ולשני לשם 'הגנה', ואינם מצליחים להבין ש</w:t>
      </w:r>
      <w:r w:rsidR="008F233A">
        <w:rPr>
          <w:rFonts w:ascii="Narkisim" w:hAnsi="Narkisim" w:hint="cs"/>
          <w:color w:val="000000"/>
          <w:rtl/>
        </w:rPr>
        <w:t xml:space="preserve">באופן זה </w:t>
      </w:r>
      <w:r w:rsidR="00860B72" w:rsidRPr="003511B0">
        <w:rPr>
          <w:rFonts w:ascii="Narkisim" w:hAnsi="Narkisim" w:hint="cs"/>
          <w:color w:val="000000"/>
          <w:rtl/>
        </w:rPr>
        <w:t xml:space="preserve">הם משחקים תפקיד של בובה בתיאטרון האבסורדי </w:t>
      </w:r>
      <w:r w:rsidR="008F233A">
        <w:rPr>
          <w:rFonts w:ascii="Narkisim" w:hAnsi="Narkisim" w:hint="cs"/>
          <w:color w:val="000000"/>
          <w:rtl/>
        </w:rPr>
        <w:t xml:space="preserve">של עולמנו </w:t>
      </w:r>
      <w:r w:rsidR="00860B72" w:rsidRPr="003511B0">
        <w:rPr>
          <w:rFonts w:ascii="Narkisim" w:hAnsi="Narkisim" w:hint="cs"/>
          <w:color w:val="000000"/>
          <w:rtl/>
        </w:rPr>
        <w:t>זה.</w:t>
      </w:r>
    </w:p>
    <w:p w:rsidR="008565FE" w:rsidRPr="003511B0" w:rsidRDefault="008565FE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זמן רב תמהנו מדוע ראש ממשלתנו מעכב חתימה על הסכם הסיוע עם מארה"ב. סנטור אוהד ישראל גילה את הסוד: תנאי הסיוע משעבדים את ישראל באופן מחפיר</w:t>
      </w:r>
      <w:r w:rsidR="008F233A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וכובלים את ידיו</w:t>
      </w:r>
      <w:r w:rsidR="008F233A">
        <w:rPr>
          <w:rFonts w:ascii="Narkisim" w:hAnsi="Narkisim" w:hint="cs"/>
          <w:color w:val="000000"/>
          <w:rtl/>
        </w:rPr>
        <w:t xml:space="preserve"> בצורה מחפירה</w:t>
      </w:r>
      <w:r w:rsidRPr="003511B0">
        <w:rPr>
          <w:rFonts w:ascii="Narkisim" w:hAnsi="Narkisim" w:hint="cs"/>
          <w:color w:val="000000"/>
          <w:rtl/>
        </w:rPr>
        <w:t xml:space="preserve">. </w:t>
      </w:r>
      <w:r w:rsidR="008F233A">
        <w:rPr>
          <w:rFonts w:ascii="Narkisim" w:hAnsi="Narkisim" w:hint="cs"/>
          <w:color w:val="000000"/>
          <w:rtl/>
        </w:rPr>
        <w:t>הסיבה ברורה: הניתוק מהרעיון האלהי בהנהגת העם והמדינה (אם להשתמש בלשון הרב קוק זצ"ל) הביא לידי כך ש</w:t>
      </w:r>
      <w:r w:rsidRPr="003511B0">
        <w:rPr>
          <w:rFonts w:ascii="Narkisim" w:hAnsi="Narkisim" w:hint="cs"/>
          <w:color w:val="000000"/>
          <w:rtl/>
        </w:rPr>
        <w:t>מדינתנו לא מצליחה להפנים ש'חסד לאומים חטאת'</w:t>
      </w:r>
      <w:r w:rsidR="008F233A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ושחסד זה רק מעכב את גאולת ישראל, כפי שאמרו כל רבותינו. </w:t>
      </w:r>
      <w:r w:rsidR="008F233A">
        <w:rPr>
          <w:rFonts w:ascii="Narkisim" w:hAnsi="Narkisim" w:hint="cs"/>
          <w:color w:val="000000"/>
          <w:rtl/>
        </w:rPr>
        <w:t>הנורא הוא עוד בעובדה ש</w:t>
      </w:r>
      <w:r w:rsidRPr="003511B0">
        <w:rPr>
          <w:rFonts w:ascii="Narkisim" w:hAnsi="Narkisim" w:hint="cs"/>
          <w:color w:val="000000"/>
          <w:rtl/>
        </w:rPr>
        <w:t>אין מדינת ישראל זקוקה לסיוע כספי זה המהווה רק שלושה אחוז אם בכלל של התקציב</w:t>
      </w:r>
      <w:r w:rsidR="00AB3E60">
        <w:rPr>
          <w:rFonts w:ascii="Narkisim" w:hAnsi="Narkisim" w:hint="cs"/>
          <w:color w:val="000000"/>
          <w:rtl/>
        </w:rPr>
        <w:t>, והמשעבד אותה ל'תורם'</w:t>
      </w:r>
      <w:r w:rsidRPr="003511B0">
        <w:rPr>
          <w:rFonts w:ascii="Narkisim" w:hAnsi="Narkisim" w:hint="cs"/>
          <w:color w:val="000000"/>
          <w:rtl/>
        </w:rPr>
        <w:t xml:space="preserve">. אפשר </w:t>
      </w:r>
      <w:r w:rsidR="00AB3E60">
        <w:rPr>
          <w:rFonts w:ascii="Narkisim" w:hAnsi="Narkisim" w:hint="cs"/>
          <w:color w:val="000000"/>
          <w:rtl/>
        </w:rPr>
        <w:t xml:space="preserve">בהחלט </w:t>
      </w:r>
      <w:r w:rsidRPr="003511B0">
        <w:rPr>
          <w:rFonts w:ascii="Narkisim" w:hAnsi="Narkisim" w:hint="cs"/>
          <w:color w:val="000000"/>
          <w:rtl/>
        </w:rPr>
        <w:t xml:space="preserve">לקצץ בדונם האדמה </w:t>
      </w:r>
      <w:r w:rsidR="00AB3E60">
        <w:rPr>
          <w:rFonts w:ascii="Narkisim" w:hAnsi="Narkisim" w:hint="cs"/>
          <w:color w:val="000000"/>
          <w:rtl/>
        </w:rPr>
        <w:t xml:space="preserve">של 'הצמוד קרקע' </w:t>
      </w:r>
      <w:r w:rsidRPr="003511B0">
        <w:rPr>
          <w:rFonts w:ascii="Narkisim" w:hAnsi="Narkisim" w:hint="cs"/>
          <w:color w:val="000000"/>
          <w:rtl/>
        </w:rPr>
        <w:t>בשלושה אחוז, לאכול שלושה אחוז בשר, סטייקים ויוגורט פחות, ונוכל לצאת לחופשי חינם! כנראה אלפיים שנות שעבוד הרגילו אותנו לעבדות מנטלית וחומרית</w:t>
      </w:r>
      <w:r w:rsidR="00AB3E60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והד.נ.א. של רבים נפגע. </w:t>
      </w:r>
      <w:r w:rsidR="004840D3" w:rsidRPr="003511B0">
        <w:rPr>
          <w:rFonts w:ascii="Narkisim" w:hAnsi="Narkisim" w:hint="cs"/>
          <w:color w:val="000000"/>
          <w:rtl/>
        </w:rPr>
        <w:t xml:space="preserve">הדבר התגלה </w:t>
      </w:r>
      <w:r w:rsidR="00AB3E60" w:rsidRPr="003511B0">
        <w:rPr>
          <w:rFonts w:ascii="Narkisim" w:hAnsi="Narkisim" w:hint="cs"/>
          <w:color w:val="000000"/>
          <w:rtl/>
        </w:rPr>
        <w:t>אתמול</w:t>
      </w:r>
      <w:r w:rsidR="00AB3E60" w:rsidRPr="003511B0">
        <w:rPr>
          <w:rFonts w:ascii="Narkisim" w:hAnsi="Narkisim" w:hint="cs"/>
          <w:color w:val="000000"/>
          <w:rtl/>
        </w:rPr>
        <w:t xml:space="preserve"> </w:t>
      </w:r>
      <w:r w:rsidR="004840D3" w:rsidRPr="003511B0">
        <w:rPr>
          <w:rFonts w:ascii="Narkisim" w:hAnsi="Narkisim" w:hint="cs"/>
          <w:color w:val="000000"/>
          <w:rtl/>
        </w:rPr>
        <w:t>במלא חומרתו, כאשר ה'פריץ' הצהיר לפני כל האומות (באו"ם)</w:t>
      </w:r>
      <w:r w:rsidR="00AB3E60">
        <w:rPr>
          <w:rFonts w:ascii="Narkisim" w:hAnsi="Narkisim" w:hint="cs"/>
          <w:color w:val="000000"/>
          <w:rtl/>
        </w:rPr>
        <w:t>,</w:t>
      </w:r>
      <w:r w:rsidR="004840D3" w:rsidRPr="003511B0">
        <w:rPr>
          <w:rFonts w:ascii="Narkisim" w:hAnsi="Narkisim" w:hint="cs"/>
          <w:color w:val="000000"/>
          <w:rtl/>
        </w:rPr>
        <w:t xml:space="preserve"> </w:t>
      </w:r>
      <w:r w:rsidR="00AB3E60">
        <w:rPr>
          <w:rFonts w:ascii="Narkisim" w:hAnsi="Narkisim" w:hint="cs"/>
          <w:color w:val="000000"/>
          <w:rtl/>
        </w:rPr>
        <w:t xml:space="preserve">בחוצפה שאין כדוגמתה, בשנאה יצרית עיוורת, </w:t>
      </w:r>
      <w:r w:rsidR="004840D3" w:rsidRPr="003511B0">
        <w:rPr>
          <w:rFonts w:ascii="Narkisim" w:hAnsi="Narkisim" w:hint="cs"/>
          <w:color w:val="000000"/>
          <w:rtl/>
        </w:rPr>
        <w:t xml:space="preserve">שהכיבוש </w:t>
      </w:r>
      <w:r w:rsidR="00AB3E60">
        <w:rPr>
          <w:rFonts w:ascii="Narkisim" w:hAnsi="Narkisim" w:hint="cs"/>
          <w:color w:val="000000"/>
          <w:rtl/>
        </w:rPr>
        <w:t>'</w:t>
      </w:r>
      <w:r w:rsidR="004840D3" w:rsidRPr="003511B0">
        <w:rPr>
          <w:rFonts w:ascii="Narkisim" w:hAnsi="Narkisim" w:hint="cs"/>
          <w:color w:val="000000"/>
          <w:rtl/>
        </w:rPr>
        <w:t>לא יכ</w:t>
      </w:r>
      <w:r w:rsidR="00AB3E60">
        <w:rPr>
          <w:rFonts w:ascii="Narkisim" w:hAnsi="Narkisim" w:hint="cs"/>
          <w:color w:val="000000"/>
          <w:rtl/>
        </w:rPr>
        <w:t>ו</w:t>
      </w:r>
      <w:r w:rsidR="004840D3" w:rsidRPr="003511B0">
        <w:rPr>
          <w:rFonts w:ascii="Narkisim" w:hAnsi="Narkisim" w:hint="cs"/>
          <w:color w:val="000000"/>
          <w:rtl/>
        </w:rPr>
        <w:t>ל להימשך</w:t>
      </w:r>
      <w:r w:rsidR="00AB3E60">
        <w:rPr>
          <w:rFonts w:ascii="Narkisim" w:hAnsi="Narkisim" w:hint="cs"/>
          <w:color w:val="000000"/>
          <w:rtl/>
        </w:rPr>
        <w:t>'</w:t>
      </w:r>
      <w:r w:rsidR="004840D3" w:rsidRPr="003511B0">
        <w:rPr>
          <w:rFonts w:ascii="Narkisim" w:hAnsi="Narkisim" w:hint="cs"/>
          <w:color w:val="000000"/>
          <w:rtl/>
        </w:rPr>
        <w:t>. והוא, העומד בראש מדינה שהיא כל כולה כבושה מאינדיאנים ש</w:t>
      </w:r>
      <w:r w:rsidR="00AB3E60">
        <w:rPr>
          <w:rFonts w:ascii="Narkisim" w:hAnsi="Narkisim" w:hint="cs"/>
          <w:color w:val="000000"/>
          <w:rtl/>
        </w:rPr>
        <w:t xml:space="preserve">בעליה הנוכחים </w:t>
      </w:r>
      <w:r w:rsidR="004840D3" w:rsidRPr="003511B0">
        <w:rPr>
          <w:rFonts w:ascii="Narkisim" w:hAnsi="Narkisim" w:hint="cs"/>
          <w:color w:val="000000"/>
          <w:rtl/>
        </w:rPr>
        <w:t xml:space="preserve">רצחו באכזריות, מעיז להטיף מוסר </w:t>
      </w:r>
      <w:r w:rsidR="004840D3" w:rsidRPr="00AB3E60">
        <w:rPr>
          <w:rStyle w:val="aa"/>
          <w:rFonts w:hint="cs"/>
          <w:rtl/>
        </w:rPr>
        <w:t>לעם ה' השב אל ארצו ואל נחלתו שנגזלה ונעשקה ממנו תוך שפיכות דמים נוראה על יד נוצרים וערבים</w:t>
      </w:r>
      <w:r w:rsidR="004840D3" w:rsidRPr="003511B0">
        <w:rPr>
          <w:rFonts w:ascii="Narkisim" w:hAnsi="Narkisim" w:hint="cs"/>
          <w:color w:val="000000"/>
          <w:rtl/>
        </w:rPr>
        <w:t xml:space="preserve">!! אבל </w:t>
      </w:r>
      <w:r w:rsidR="004840D3" w:rsidRPr="003511B0">
        <w:rPr>
          <w:rFonts w:ascii="Narkisim" w:hAnsi="Narkisim" w:hint="cs"/>
          <w:color w:val="000000"/>
          <w:rtl/>
        </w:rPr>
        <w:t>בדיוק</w:t>
      </w:r>
      <w:r w:rsidR="004840D3" w:rsidRPr="003511B0">
        <w:rPr>
          <w:rFonts w:ascii="Narkisim" w:hAnsi="Narkisim" w:hint="cs"/>
          <w:color w:val="000000"/>
          <w:rtl/>
        </w:rPr>
        <w:t xml:space="preserve"> כנגד עוול זה של נישולנו מנחלתנו צעק הנביא</w:t>
      </w:r>
      <w:r w:rsidR="00AB3E60">
        <w:rPr>
          <w:rFonts w:ascii="Narkisim" w:hAnsi="Narkisim" w:hint="cs"/>
          <w:color w:val="000000"/>
          <w:rtl/>
        </w:rPr>
        <w:t>,</w:t>
      </w:r>
      <w:r w:rsidR="00244A76" w:rsidRPr="003511B0">
        <w:rPr>
          <w:rFonts w:ascii="Narkisim" w:hAnsi="Narkisim" w:hint="cs"/>
          <w:color w:val="000000"/>
          <w:rtl/>
        </w:rPr>
        <w:t xml:space="preserve"> </w:t>
      </w:r>
      <w:r w:rsidR="00AB3E60">
        <w:rPr>
          <w:rFonts w:ascii="Narkisim" w:hAnsi="Narkisim" w:hint="cs"/>
          <w:color w:val="000000"/>
          <w:rtl/>
        </w:rPr>
        <w:t xml:space="preserve">והזהיר </w:t>
      </w:r>
      <w:r w:rsidR="00244A76" w:rsidRPr="003511B0">
        <w:rPr>
          <w:rFonts w:ascii="Narkisim" w:hAnsi="Narkisim" w:hint="cs"/>
          <w:color w:val="000000"/>
          <w:rtl/>
        </w:rPr>
        <w:t xml:space="preserve">שזו </w:t>
      </w:r>
      <w:r w:rsidR="00AB3E60">
        <w:rPr>
          <w:rFonts w:ascii="Narkisim" w:hAnsi="Narkisim" w:hint="cs"/>
          <w:color w:val="000000"/>
          <w:rtl/>
        </w:rPr>
        <w:t>תוצאה של היתלותנו ב</w:t>
      </w:r>
      <w:r w:rsidR="00244A76" w:rsidRPr="003511B0">
        <w:rPr>
          <w:rFonts w:ascii="Narkisim" w:hAnsi="Narkisim" w:hint="cs"/>
          <w:color w:val="000000"/>
          <w:rtl/>
        </w:rPr>
        <w:t xml:space="preserve">מעצמות </w:t>
      </w:r>
      <w:r w:rsidR="00AB3E60">
        <w:rPr>
          <w:rFonts w:ascii="Narkisim" w:hAnsi="Narkisim" w:hint="cs"/>
          <w:color w:val="000000"/>
          <w:rtl/>
        </w:rPr>
        <w:t xml:space="preserve">אלה, </w:t>
      </w:r>
      <w:r w:rsidR="00244A76" w:rsidRPr="003511B0">
        <w:rPr>
          <w:rFonts w:ascii="Narkisim" w:hAnsi="Narkisim" w:hint="cs"/>
          <w:color w:val="000000"/>
          <w:rtl/>
        </w:rPr>
        <w:t xml:space="preserve">בהן תלינו </w:t>
      </w:r>
      <w:r w:rsidR="00AB3E60">
        <w:rPr>
          <w:rFonts w:ascii="Narkisim" w:hAnsi="Narkisim" w:hint="cs"/>
          <w:color w:val="000000"/>
          <w:rtl/>
        </w:rPr>
        <w:t xml:space="preserve">כל </w:t>
      </w:r>
      <w:r w:rsidR="00244A76" w:rsidRPr="003511B0">
        <w:rPr>
          <w:rFonts w:ascii="Narkisim" w:hAnsi="Narkisim" w:hint="cs"/>
          <w:color w:val="000000"/>
          <w:rtl/>
        </w:rPr>
        <w:t>תקוותינו</w:t>
      </w:r>
      <w:r w:rsidR="004840D3" w:rsidRPr="003511B0">
        <w:rPr>
          <w:rFonts w:ascii="Narkisim" w:hAnsi="Narkisim" w:hint="cs"/>
          <w:color w:val="000000"/>
          <w:rtl/>
        </w:rPr>
        <w:t>: '</w:t>
      </w:r>
      <w:r w:rsidR="004840D3" w:rsidRPr="003511B0">
        <w:rPr>
          <w:rFonts w:ascii="Narkisim" w:hAnsi="Narkisim"/>
          <w:color w:val="000000"/>
          <w:rtl/>
        </w:rPr>
        <w:t>וַיָּשִׁיתוּ אַרְצוֹ לְשַׁמָּה עָרָיו נִצְּתוּ מִבְּלִי יֹשֵׁב</w:t>
      </w:r>
      <w:r w:rsidR="004840D3" w:rsidRPr="003511B0">
        <w:rPr>
          <w:rFonts w:ascii="Narkisim" w:hAnsi="Narkisim" w:hint="cs"/>
          <w:color w:val="000000"/>
          <w:rtl/>
        </w:rPr>
        <w:t>'! הנה חטאת החסד</w:t>
      </w:r>
      <w:r w:rsidR="00AB3E60">
        <w:rPr>
          <w:rFonts w:ascii="Narkisim" w:hAnsi="Narkisim" w:hint="cs"/>
          <w:color w:val="000000"/>
          <w:rtl/>
        </w:rPr>
        <w:t xml:space="preserve"> מגלב במלא מערומיה</w:t>
      </w:r>
      <w:r w:rsidR="004840D3" w:rsidRPr="003511B0">
        <w:rPr>
          <w:rFonts w:ascii="Narkisim" w:hAnsi="Narkisim" w:hint="cs"/>
          <w:color w:val="000000"/>
          <w:rtl/>
        </w:rPr>
        <w:t>!! ועם ישראל כולו יוצא מושפל מזחילה לפני כסף וזהב הבעל של וושינגנטון.</w:t>
      </w:r>
    </w:p>
    <w:p w:rsidR="00244A76" w:rsidRPr="003511B0" w:rsidRDefault="00244A76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אולי הגיע העת שנוכל לומר מכל הלב</w:t>
      </w:r>
      <w:r w:rsidR="003511B0" w:rsidRPr="003511B0">
        <w:rPr>
          <w:rFonts w:ascii="Narkisim" w:hAnsi="Narkisim" w:hint="cs"/>
          <w:color w:val="000000"/>
          <w:rtl/>
        </w:rPr>
        <w:t xml:space="preserve"> 'שובה ישראל עד ה' אלוקיך כי כשלת וגו' '. </w:t>
      </w:r>
      <w:r w:rsidR="00AB3E60">
        <w:rPr>
          <w:rFonts w:ascii="Narkisim" w:hAnsi="Narkisim" w:hint="cs"/>
          <w:color w:val="000000"/>
          <w:rtl/>
        </w:rPr>
        <w:t xml:space="preserve">אז, </w:t>
      </w:r>
      <w:r w:rsidR="003511B0" w:rsidRPr="003511B0">
        <w:rPr>
          <w:rFonts w:ascii="Narkisim" w:hAnsi="Narkisim" w:hint="cs"/>
          <w:color w:val="000000"/>
          <w:rtl/>
        </w:rPr>
        <w:t xml:space="preserve">בתפילותינו נוכל להמשיך לומר 'אן כבנים אם כעבדים' באמת ובתמים, כי אכן עבדים אנחנו, אך לא לבשר ודם, </w:t>
      </w:r>
      <w:r w:rsidR="00AB3E60">
        <w:rPr>
          <w:rFonts w:ascii="Narkisim" w:hAnsi="Narkisim" w:hint="cs"/>
          <w:color w:val="000000"/>
          <w:rtl/>
        </w:rPr>
        <w:t>ו</w:t>
      </w:r>
      <w:r w:rsidR="003511B0" w:rsidRPr="003511B0">
        <w:rPr>
          <w:rFonts w:ascii="Narkisim" w:hAnsi="Narkisim" w:hint="cs"/>
          <w:color w:val="000000"/>
          <w:rtl/>
        </w:rPr>
        <w:t xml:space="preserve">לא ילידי בית, אלא </w:t>
      </w:r>
      <w:r w:rsidR="003511B0" w:rsidRPr="00AB3E60">
        <w:rPr>
          <w:rStyle w:val="aa"/>
          <w:rFonts w:hint="cs"/>
          <w:rtl/>
        </w:rPr>
        <w:t>עבדים לה'</w:t>
      </w:r>
      <w:r w:rsidR="003511B0" w:rsidRPr="003511B0">
        <w:rPr>
          <w:rFonts w:ascii="Narkisim" w:hAnsi="Narkisim" w:hint="cs"/>
          <w:color w:val="000000"/>
          <w:rtl/>
        </w:rPr>
        <w:t xml:space="preserve"> בלבד, עבדות מפוארת המעלה אותנו למדרגת בנים אתם לה' אלוקיכם', ואז בימים ההם יבוקש עוון ישראל ואיננו.</w:t>
      </w:r>
    </w:p>
    <w:p w:rsidR="003511B0" w:rsidRDefault="003511B0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 w:rsidRPr="003511B0">
        <w:rPr>
          <w:rFonts w:ascii="Narkisim" w:hAnsi="Narkisim" w:hint="cs"/>
          <w:color w:val="000000"/>
          <w:rtl/>
        </w:rPr>
        <w:t>שנה טובה וכתיבה וחתימה טובה של רוממות רוח</w:t>
      </w:r>
      <w:r w:rsidR="00AB3E60">
        <w:rPr>
          <w:rFonts w:ascii="Narkisim" w:hAnsi="Narkisim" w:hint="cs"/>
          <w:color w:val="000000"/>
          <w:rtl/>
        </w:rPr>
        <w:t>,</w:t>
      </w:r>
      <w:r w:rsidRPr="003511B0">
        <w:rPr>
          <w:rFonts w:ascii="Narkisim" w:hAnsi="Narkisim" w:hint="cs"/>
          <w:color w:val="000000"/>
          <w:rtl/>
        </w:rPr>
        <w:t xml:space="preserve"> שנה שלא יצטרכו עם ישראל זה לזה </w:t>
      </w:r>
      <w:r w:rsidRPr="00AB3E60">
        <w:rPr>
          <w:rStyle w:val="aa"/>
          <w:rFonts w:hint="cs"/>
          <w:rtl/>
        </w:rPr>
        <w:t>וכל שכן לעם אחר</w:t>
      </w:r>
      <w:r w:rsidRPr="003511B0">
        <w:rPr>
          <w:rFonts w:ascii="Narkisim" w:hAnsi="Narkisim" w:hint="cs"/>
          <w:color w:val="000000"/>
          <w:rtl/>
        </w:rPr>
        <w:t>, כי לקודש אנו באים בארץ מולדתנו</w:t>
      </w:r>
      <w:r w:rsidR="00AB3E60">
        <w:rPr>
          <w:rFonts w:ascii="Narkisim" w:hAnsi="Narkisim" w:hint="cs"/>
          <w:color w:val="000000"/>
          <w:rtl/>
        </w:rPr>
        <w:t>, ותשובתנו תהיה מקור עצמאותנו, ואז תתגשם תפילתנו בימי קודש אלה: 'מלוך על כל העולם כולו בכבודך', ואז גם 'יתקדש שמך על ישראל עמך'</w:t>
      </w:r>
      <w:r w:rsidRPr="003511B0">
        <w:rPr>
          <w:rFonts w:ascii="Narkisim" w:hAnsi="Narkisim" w:hint="cs"/>
          <w:color w:val="000000"/>
          <w:rtl/>
        </w:rPr>
        <w:t xml:space="preserve">. </w:t>
      </w:r>
    </w:p>
    <w:p w:rsidR="0024319C" w:rsidRDefault="0024319C" w:rsidP="003511B0">
      <w:pPr>
        <w:autoSpaceDE w:val="0"/>
        <w:autoSpaceDN w:val="0"/>
        <w:adjustRightInd w:val="0"/>
        <w:rPr>
          <w:rFonts w:ascii="Narkisim" w:hAnsi="Narkisim" w:hint="cs"/>
          <w:color w:val="000000"/>
          <w:rtl/>
        </w:rPr>
      </w:pPr>
      <w:r>
        <w:rPr>
          <w:rFonts w:ascii="Narkisim" w:hAnsi="Narkisim" w:hint="cs"/>
          <w:color w:val="000000"/>
          <w:rtl/>
        </w:rPr>
        <w:t>הרב ד"ר אליהו</w:t>
      </w:r>
      <w:bookmarkStart w:id="0" w:name="_GoBack"/>
      <w:bookmarkEnd w:id="0"/>
      <w:r>
        <w:rPr>
          <w:rFonts w:ascii="Narkisim" w:hAnsi="Narkisim" w:hint="cs"/>
          <w:color w:val="000000"/>
          <w:rtl/>
        </w:rPr>
        <w:t xml:space="preserve"> רחמים זייני</w:t>
      </w:r>
    </w:p>
    <w:p w:rsidR="0024319C" w:rsidRPr="003511B0" w:rsidRDefault="0024319C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  <w:r>
        <w:rPr>
          <w:rFonts w:ascii="Narkisim" w:hAnsi="Narkisim" w:hint="cs"/>
          <w:color w:val="000000"/>
          <w:rtl/>
        </w:rPr>
        <w:t>ראש ישיבת 'אור וישועה' -חיפה</w:t>
      </w:r>
    </w:p>
    <w:p w:rsidR="00255B38" w:rsidRPr="003511B0" w:rsidRDefault="00255B38" w:rsidP="003511B0">
      <w:pPr>
        <w:autoSpaceDE w:val="0"/>
        <w:autoSpaceDN w:val="0"/>
        <w:adjustRightInd w:val="0"/>
        <w:rPr>
          <w:rFonts w:ascii="Narkisim" w:hAnsi="Narkisim"/>
          <w:color w:val="000000"/>
          <w:rtl/>
        </w:rPr>
      </w:pPr>
    </w:p>
    <w:sectPr w:rsidR="00255B38" w:rsidRPr="003511B0" w:rsidSect="0072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418" w:bottom="907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7E" w:rsidRDefault="0079127E" w:rsidP="00193BC3">
      <w:pPr>
        <w:spacing w:line="240" w:lineRule="auto"/>
      </w:pPr>
      <w:r>
        <w:separator/>
      </w:r>
    </w:p>
  </w:endnote>
  <w:endnote w:type="continuationSeparator" w:id="0">
    <w:p w:rsidR="0079127E" w:rsidRDefault="0079127E" w:rsidP="0019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D9" w:rsidRDefault="00F671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D9" w:rsidRDefault="00F671D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D9" w:rsidRDefault="00F671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7E" w:rsidRDefault="0079127E" w:rsidP="00193BC3">
      <w:pPr>
        <w:spacing w:line="240" w:lineRule="auto"/>
      </w:pPr>
      <w:r>
        <w:separator/>
      </w:r>
    </w:p>
  </w:footnote>
  <w:footnote w:type="continuationSeparator" w:id="0">
    <w:p w:rsidR="0079127E" w:rsidRDefault="0079127E" w:rsidP="0019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D9" w:rsidRDefault="00F671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DD" w:rsidRPr="00A6332D" w:rsidRDefault="005266DD" w:rsidP="00F671D9">
    <w:pPr>
      <w:pStyle w:val="ab"/>
    </w:pPr>
    <w:r w:rsidRPr="00CC5165">
      <w:rPr>
        <w:rFonts w:cs="Guttman Mantova"/>
        <w:b/>
        <w:bCs/>
        <w:color w:val="FF000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FF000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FF0000"/>
        <w:sz w:val="18"/>
        <w:szCs w:val="18"/>
      </w:rPr>
      <w:instrText xml:space="preserve">PAGE   \* MERGEFORMAT </w:instrTex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separate"/>
    </w:r>
    <w:r w:rsidR="0024319C">
      <w:rPr>
        <w:rFonts w:cs="Guttman Mantova"/>
        <w:b/>
        <w:bCs/>
        <w:noProof/>
        <w:color w:val="FF0000"/>
        <w:sz w:val="18"/>
        <w:szCs w:val="18"/>
        <w:rtl/>
      </w:rPr>
      <w:t>1</w: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 </w:t>
    </w:r>
    <w:r w:rsidR="00F671D9">
      <w:rPr>
        <w:rFonts w:cs="Guttman Mantova" w:hint="cs"/>
        <w:b/>
        <w:bCs/>
        <w:color w:val="0070C0"/>
        <w:sz w:val="18"/>
        <w:szCs w:val="18"/>
        <w:rtl/>
      </w:rPr>
      <w:t>פירסומים</w:t>
    </w:r>
    <w:r>
      <w:rPr>
        <w:rFonts w:cs="Guttman Mantova" w:hint="cs"/>
        <w:b/>
        <w:bCs/>
        <w:color w:val="0070C0"/>
        <w:sz w:val="18"/>
        <w:szCs w:val="18"/>
        <w:rtl/>
      </w:rPr>
      <w:t xml:space="preserve">:                  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d-MMM-yy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255B38">
      <w:rPr>
        <w:rFonts w:cs="Guttman Mantova"/>
        <w:b/>
        <w:bCs/>
        <w:noProof/>
        <w:color w:val="0070C0"/>
        <w:sz w:val="18"/>
        <w:szCs w:val="18"/>
        <w:rtl/>
      </w:rPr>
      <w:t>‏21–ספטמבר–16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HH:mm:ss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255B38">
      <w:rPr>
        <w:rFonts w:cs="Guttman Mantova"/>
        <w:b/>
        <w:bCs/>
        <w:noProof/>
        <w:color w:val="0070C0"/>
        <w:sz w:val="18"/>
        <w:szCs w:val="18"/>
        <w:rtl/>
      </w:rPr>
      <w:t>‏09:45:40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sz w:val="18"/>
        <w:szCs w:val="18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D9" w:rsidRDefault="00F671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4pt;height:11.4pt" o:bullet="t">
        <v:imagedata r:id="rId1" o:title="mso4000"/>
      </v:shape>
    </w:pict>
  </w:numPicBullet>
  <w:numPicBullet w:numPicBulletId="1">
    <w:pict>
      <v:shape id="_x0000_i1114" type="#_x0000_t75" style="width:11.4pt;height:11.4pt" o:bullet="t">
        <v:imagedata r:id="rId2" o:title="BD10253_"/>
        <o:lock v:ext="edit" cropping="t"/>
      </v:shape>
    </w:pict>
  </w:numPicBullet>
  <w:numPicBullet w:numPicBulletId="2">
    <w:pict>
      <v:shape id="_x0000_i1115" type="#_x0000_t75" style="width:8.9pt;height:8.9pt" o:bullet="t">
        <v:imagedata r:id="rId3" o:title="BD10267_"/>
      </v:shape>
    </w:pict>
  </w:numPicBullet>
  <w:abstractNum w:abstractNumId="0" w15:restartNumberingAfterBreak="0">
    <w:nsid w:val="0138740B"/>
    <w:multiLevelType w:val="hybridMultilevel"/>
    <w:tmpl w:val="071C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691"/>
    <w:multiLevelType w:val="multilevel"/>
    <w:tmpl w:val="78F01314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19"/>
        <w:szCs w:val="19"/>
        <w:u w:val="none"/>
        <w:lang w:val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A2111"/>
    <w:multiLevelType w:val="hybridMultilevel"/>
    <w:tmpl w:val="3F8A00DC"/>
    <w:lvl w:ilvl="0" w:tplc="933272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63CE"/>
    <w:multiLevelType w:val="hybridMultilevel"/>
    <w:tmpl w:val="40963C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279C"/>
    <w:multiLevelType w:val="hybridMultilevel"/>
    <w:tmpl w:val="A2A4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4D4"/>
    <w:multiLevelType w:val="hybridMultilevel"/>
    <w:tmpl w:val="8F88D0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64210043"/>
    <w:multiLevelType w:val="hybridMultilevel"/>
    <w:tmpl w:val="7338BD50"/>
    <w:lvl w:ilvl="0" w:tplc="20A607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7369"/>
    <w:multiLevelType w:val="multilevel"/>
    <w:tmpl w:val="C932362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2"/>
        <w:szCs w:val="22"/>
        <w:u w:val="none"/>
        <w:lang w:val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3"/>
    <w:rsid w:val="00007035"/>
    <w:rsid w:val="00007345"/>
    <w:rsid w:val="00026266"/>
    <w:rsid w:val="0003025B"/>
    <w:rsid w:val="0003478D"/>
    <w:rsid w:val="000348CA"/>
    <w:rsid w:val="0004016C"/>
    <w:rsid w:val="00052EB9"/>
    <w:rsid w:val="00052F54"/>
    <w:rsid w:val="000604E6"/>
    <w:rsid w:val="000714F5"/>
    <w:rsid w:val="00074293"/>
    <w:rsid w:val="00074FC1"/>
    <w:rsid w:val="00082E9B"/>
    <w:rsid w:val="00084ECB"/>
    <w:rsid w:val="000B1233"/>
    <w:rsid w:val="000C1F96"/>
    <w:rsid w:val="000D54A7"/>
    <w:rsid w:val="000D6AA3"/>
    <w:rsid w:val="000E479A"/>
    <w:rsid w:val="000F49A2"/>
    <w:rsid w:val="00100EFC"/>
    <w:rsid w:val="00101920"/>
    <w:rsid w:val="00105B81"/>
    <w:rsid w:val="00106D41"/>
    <w:rsid w:val="00107D32"/>
    <w:rsid w:val="00110E0D"/>
    <w:rsid w:val="00126C23"/>
    <w:rsid w:val="001317B5"/>
    <w:rsid w:val="00131B0E"/>
    <w:rsid w:val="00131E62"/>
    <w:rsid w:val="00135BA8"/>
    <w:rsid w:val="0014148B"/>
    <w:rsid w:val="00145462"/>
    <w:rsid w:val="00157458"/>
    <w:rsid w:val="00160258"/>
    <w:rsid w:val="0016286C"/>
    <w:rsid w:val="0018031E"/>
    <w:rsid w:val="001818C0"/>
    <w:rsid w:val="00193A0A"/>
    <w:rsid w:val="00193BC3"/>
    <w:rsid w:val="00194361"/>
    <w:rsid w:val="001A1808"/>
    <w:rsid w:val="001A7291"/>
    <w:rsid w:val="001B5EF3"/>
    <w:rsid w:val="001B6BE7"/>
    <w:rsid w:val="001C0A51"/>
    <w:rsid w:val="001C0EF1"/>
    <w:rsid w:val="001C790A"/>
    <w:rsid w:val="001D7D3F"/>
    <w:rsid w:val="001D7F77"/>
    <w:rsid w:val="001E22B8"/>
    <w:rsid w:val="001E3FE3"/>
    <w:rsid w:val="001E513C"/>
    <w:rsid w:val="001F0277"/>
    <w:rsid w:val="001F128B"/>
    <w:rsid w:val="001F6315"/>
    <w:rsid w:val="001F7D03"/>
    <w:rsid w:val="00203280"/>
    <w:rsid w:val="002127C0"/>
    <w:rsid w:val="00236714"/>
    <w:rsid w:val="00237EEF"/>
    <w:rsid w:val="00240F1B"/>
    <w:rsid w:val="00242F0B"/>
    <w:rsid w:val="0024319C"/>
    <w:rsid w:val="00244A76"/>
    <w:rsid w:val="00247CF3"/>
    <w:rsid w:val="00255B38"/>
    <w:rsid w:val="002602CB"/>
    <w:rsid w:val="0029160D"/>
    <w:rsid w:val="002C0475"/>
    <w:rsid w:val="002C4A9D"/>
    <w:rsid w:val="002C71A4"/>
    <w:rsid w:val="002D77BC"/>
    <w:rsid w:val="002E5731"/>
    <w:rsid w:val="00303679"/>
    <w:rsid w:val="00303900"/>
    <w:rsid w:val="003113EA"/>
    <w:rsid w:val="00335926"/>
    <w:rsid w:val="003511B0"/>
    <w:rsid w:val="00353A50"/>
    <w:rsid w:val="0035455C"/>
    <w:rsid w:val="003568F8"/>
    <w:rsid w:val="00364A16"/>
    <w:rsid w:val="003672BE"/>
    <w:rsid w:val="00370125"/>
    <w:rsid w:val="00373D1C"/>
    <w:rsid w:val="00380919"/>
    <w:rsid w:val="00381567"/>
    <w:rsid w:val="00397A3E"/>
    <w:rsid w:val="003A2983"/>
    <w:rsid w:val="003B529F"/>
    <w:rsid w:val="003C088C"/>
    <w:rsid w:val="003C66D2"/>
    <w:rsid w:val="003D3083"/>
    <w:rsid w:val="003E3CB6"/>
    <w:rsid w:val="003E7478"/>
    <w:rsid w:val="003F1B12"/>
    <w:rsid w:val="003F2BE6"/>
    <w:rsid w:val="00402000"/>
    <w:rsid w:val="004060FF"/>
    <w:rsid w:val="004129B0"/>
    <w:rsid w:val="00421E10"/>
    <w:rsid w:val="00422D91"/>
    <w:rsid w:val="00461046"/>
    <w:rsid w:val="00466F95"/>
    <w:rsid w:val="004706BA"/>
    <w:rsid w:val="0047166D"/>
    <w:rsid w:val="00477049"/>
    <w:rsid w:val="00477B3F"/>
    <w:rsid w:val="00483AF0"/>
    <w:rsid w:val="004840D3"/>
    <w:rsid w:val="00487AEF"/>
    <w:rsid w:val="00492BF9"/>
    <w:rsid w:val="004C6C04"/>
    <w:rsid w:val="004D5884"/>
    <w:rsid w:val="004E47A4"/>
    <w:rsid w:val="004E785F"/>
    <w:rsid w:val="004F218B"/>
    <w:rsid w:val="004F2B82"/>
    <w:rsid w:val="004F36D2"/>
    <w:rsid w:val="00511919"/>
    <w:rsid w:val="00523206"/>
    <w:rsid w:val="005266DD"/>
    <w:rsid w:val="00532BFB"/>
    <w:rsid w:val="00545D02"/>
    <w:rsid w:val="00547264"/>
    <w:rsid w:val="005602F9"/>
    <w:rsid w:val="00560C96"/>
    <w:rsid w:val="00563290"/>
    <w:rsid w:val="0056345C"/>
    <w:rsid w:val="005668DB"/>
    <w:rsid w:val="005671B0"/>
    <w:rsid w:val="0057058C"/>
    <w:rsid w:val="005728CB"/>
    <w:rsid w:val="00574134"/>
    <w:rsid w:val="005830EE"/>
    <w:rsid w:val="005A1565"/>
    <w:rsid w:val="005A28E4"/>
    <w:rsid w:val="005C3D0E"/>
    <w:rsid w:val="005C5B4C"/>
    <w:rsid w:val="005C7CD0"/>
    <w:rsid w:val="005D56E4"/>
    <w:rsid w:val="005D7A5A"/>
    <w:rsid w:val="005E14FE"/>
    <w:rsid w:val="005E2021"/>
    <w:rsid w:val="005E691C"/>
    <w:rsid w:val="005F3868"/>
    <w:rsid w:val="006021BC"/>
    <w:rsid w:val="00607EF3"/>
    <w:rsid w:val="00611B4E"/>
    <w:rsid w:val="00620887"/>
    <w:rsid w:val="006268EF"/>
    <w:rsid w:val="00634BB6"/>
    <w:rsid w:val="00644DB9"/>
    <w:rsid w:val="0065379D"/>
    <w:rsid w:val="00653D6F"/>
    <w:rsid w:val="006609D8"/>
    <w:rsid w:val="00667386"/>
    <w:rsid w:val="00667A30"/>
    <w:rsid w:val="006708E4"/>
    <w:rsid w:val="006843E3"/>
    <w:rsid w:val="0068781D"/>
    <w:rsid w:val="00696F05"/>
    <w:rsid w:val="006A08C8"/>
    <w:rsid w:val="006B4B79"/>
    <w:rsid w:val="006B4CFD"/>
    <w:rsid w:val="006C0195"/>
    <w:rsid w:val="006C5BD1"/>
    <w:rsid w:val="006D009E"/>
    <w:rsid w:val="006E16B8"/>
    <w:rsid w:val="006E1D5D"/>
    <w:rsid w:val="006E6482"/>
    <w:rsid w:val="006F4847"/>
    <w:rsid w:val="00702687"/>
    <w:rsid w:val="00705767"/>
    <w:rsid w:val="007104BF"/>
    <w:rsid w:val="00712382"/>
    <w:rsid w:val="00715240"/>
    <w:rsid w:val="00715D9E"/>
    <w:rsid w:val="00721AEE"/>
    <w:rsid w:val="007221A6"/>
    <w:rsid w:val="00722A87"/>
    <w:rsid w:val="007260C4"/>
    <w:rsid w:val="007262B9"/>
    <w:rsid w:val="00726D67"/>
    <w:rsid w:val="00750E5F"/>
    <w:rsid w:val="00757ABB"/>
    <w:rsid w:val="00763B87"/>
    <w:rsid w:val="007779CB"/>
    <w:rsid w:val="007800B4"/>
    <w:rsid w:val="00780E85"/>
    <w:rsid w:val="0079127E"/>
    <w:rsid w:val="00793D26"/>
    <w:rsid w:val="00794436"/>
    <w:rsid w:val="007B3259"/>
    <w:rsid w:val="007B7A7A"/>
    <w:rsid w:val="007C0224"/>
    <w:rsid w:val="007D76FF"/>
    <w:rsid w:val="007E45FC"/>
    <w:rsid w:val="00800768"/>
    <w:rsid w:val="00803C66"/>
    <w:rsid w:val="00812A85"/>
    <w:rsid w:val="0081555C"/>
    <w:rsid w:val="00817A1A"/>
    <w:rsid w:val="00827BA2"/>
    <w:rsid w:val="0083177A"/>
    <w:rsid w:val="0084025B"/>
    <w:rsid w:val="008541B5"/>
    <w:rsid w:val="00855CEE"/>
    <w:rsid w:val="0085609E"/>
    <w:rsid w:val="008565FE"/>
    <w:rsid w:val="00856F16"/>
    <w:rsid w:val="00860B72"/>
    <w:rsid w:val="0087333A"/>
    <w:rsid w:val="0087520A"/>
    <w:rsid w:val="008877C2"/>
    <w:rsid w:val="00891F2E"/>
    <w:rsid w:val="008963B4"/>
    <w:rsid w:val="00896D05"/>
    <w:rsid w:val="008A0835"/>
    <w:rsid w:val="008A2B5D"/>
    <w:rsid w:val="008B312E"/>
    <w:rsid w:val="008B5CA9"/>
    <w:rsid w:val="008C06CA"/>
    <w:rsid w:val="008C7876"/>
    <w:rsid w:val="008D2C13"/>
    <w:rsid w:val="008D38DF"/>
    <w:rsid w:val="008D6212"/>
    <w:rsid w:val="008E3821"/>
    <w:rsid w:val="008E4C8B"/>
    <w:rsid w:val="008E6BA7"/>
    <w:rsid w:val="008F2146"/>
    <w:rsid w:val="008F233A"/>
    <w:rsid w:val="009023F1"/>
    <w:rsid w:val="0090584E"/>
    <w:rsid w:val="00913770"/>
    <w:rsid w:val="00914246"/>
    <w:rsid w:val="00920FAE"/>
    <w:rsid w:val="009220DA"/>
    <w:rsid w:val="00922487"/>
    <w:rsid w:val="00926618"/>
    <w:rsid w:val="00937B63"/>
    <w:rsid w:val="009428FF"/>
    <w:rsid w:val="00942965"/>
    <w:rsid w:val="0094530E"/>
    <w:rsid w:val="009567F5"/>
    <w:rsid w:val="00964E1A"/>
    <w:rsid w:val="00967E97"/>
    <w:rsid w:val="0097280A"/>
    <w:rsid w:val="00974153"/>
    <w:rsid w:val="00974313"/>
    <w:rsid w:val="00975067"/>
    <w:rsid w:val="009753B1"/>
    <w:rsid w:val="00980588"/>
    <w:rsid w:val="00985CBF"/>
    <w:rsid w:val="009A1537"/>
    <w:rsid w:val="009A4C1E"/>
    <w:rsid w:val="009A5B5F"/>
    <w:rsid w:val="009A7E52"/>
    <w:rsid w:val="009B0063"/>
    <w:rsid w:val="009B69B6"/>
    <w:rsid w:val="009C10EB"/>
    <w:rsid w:val="009C4681"/>
    <w:rsid w:val="009D21DC"/>
    <w:rsid w:val="009D487F"/>
    <w:rsid w:val="009E079D"/>
    <w:rsid w:val="009E090C"/>
    <w:rsid w:val="009E1F2E"/>
    <w:rsid w:val="009E27D2"/>
    <w:rsid w:val="009E500F"/>
    <w:rsid w:val="009F0F29"/>
    <w:rsid w:val="009F4F97"/>
    <w:rsid w:val="009F7553"/>
    <w:rsid w:val="00A12861"/>
    <w:rsid w:val="00A129C0"/>
    <w:rsid w:val="00A14982"/>
    <w:rsid w:val="00A16285"/>
    <w:rsid w:val="00A16CF2"/>
    <w:rsid w:val="00A25678"/>
    <w:rsid w:val="00A32FBD"/>
    <w:rsid w:val="00A404A0"/>
    <w:rsid w:val="00A421AC"/>
    <w:rsid w:val="00A5053B"/>
    <w:rsid w:val="00A549CC"/>
    <w:rsid w:val="00A6332D"/>
    <w:rsid w:val="00A74072"/>
    <w:rsid w:val="00A815CB"/>
    <w:rsid w:val="00A81AAA"/>
    <w:rsid w:val="00A957D0"/>
    <w:rsid w:val="00AA7848"/>
    <w:rsid w:val="00AB144D"/>
    <w:rsid w:val="00AB2106"/>
    <w:rsid w:val="00AB3E60"/>
    <w:rsid w:val="00AC0678"/>
    <w:rsid w:val="00AC629E"/>
    <w:rsid w:val="00AD3560"/>
    <w:rsid w:val="00AD54FE"/>
    <w:rsid w:val="00AE7E93"/>
    <w:rsid w:val="00AF140F"/>
    <w:rsid w:val="00B011F8"/>
    <w:rsid w:val="00B01CD7"/>
    <w:rsid w:val="00B054A2"/>
    <w:rsid w:val="00B106BF"/>
    <w:rsid w:val="00B138B5"/>
    <w:rsid w:val="00B17566"/>
    <w:rsid w:val="00B25345"/>
    <w:rsid w:val="00B33B60"/>
    <w:rsid w:val="00B500F6"/>
    <w:rsid w:val="00B51D6A"/>
    <w:rsid w:val="00B62D3E"/>
    <w:rsid w:val="00B655EE"/>
    <w:rsid w:val="00B73606"/>
    <w:rsid w:val="00B81A27"/>
    <w:rsid w:val="00B843EE"/>
    <w:rsid w:val="00B975CB"/>
    <w:rsid w:val="00BA006D"/>
    <w:rsid w:val="00BA361E"/>
    <w:rsid w:val="00BA55F7"/>
    <w:rsid w:val="00BA5CED"/>
    <w:rsid w:val="00BB51F3"/>
    <w:rsid w:val="00BB5706"/>
    <w:rsid w:val="00BD15B4"/>
    <w:rsid w:val="00BD5BDF"/>
    <w:rsid w:val="00BE0269"/>
    <w:rsid w:val="00BE50BE"/>
    <w:rsid w:val="00BF0D0F"/>
    <w:rsid w:val="00BF3431"/>
    <w:rsid w:val="00BF46B8"/>
    <w:rsid w:val="00BF5316"/>
    <w:rsid w:val="00C02EEC"/>
    <w:rsid w:val="00C03A55"/>
    <w:rsid w:val="00C0507A"/>
    <w:rsid w:val="00C17EE3"/>
    <w:rsid w:val="00C33338"/>
    <w:rsid w:val="00C368BD"/>
    <w:rsid w:val="00C36A91"/>
    <w:rsid w:val="00C37880"/>
    <w:rsid w:val="00C472FC"/>
    <w:rsid w:val="00C50F69"/>
    <w:rsid w:val="00C52F7A"/>
    <w:rsid w:val="00C538BC"/>
    <w:rsid w:val="00C56066"/>
    <w:rsid w:val="00C63422"/>
    <w:rsid w:val="00C67C52"/>
    <w:rsid w:val="00C70E1E"/>
    <w:rsid w:val="00C86603"/>
    <w:rsid w:val="00C91522"/>
    <w:rsid w:val="00C964C2"/>
    <w:rsid w:val="00CA0A5E"/>
    <w:rsid w:val="00CA2A7B"/>
    <w:rsid w:val="00CA4E39"/>
    <w:rsid w:val="00CA74F8"/>
    <w:rsid w:val="00CB4E3A"/>
    <w:rsid w:val="00CB518B"/>
    <w:rsid w:val="00CB604A"/>
    <w:rsid w:val="00CB6FB0"/>
    <w:rsid w:val="00CC09EB"/>
    <w:rsid w:val="00CC617E"/>
    <w:rsid w:val="00CE04E1"/>
    <w:rsid w:val="00CE7196"/>
    <w:rsid w:val="00CF1741"/>
    <w:rsid w:val="00CF4E04"/>
    <w:rsid w:val="00CF55DD"/>
    <w:rsid w:val="00D10B59"/>
    <w:rsid w:val="00D35E00"/>
    <w:rsid w:val="00D41288"/>
    <w:rsid w:val="00D473D6"/>
    <w:rsid w:val="00D76244"/>
    <w:rsid w:val="00D77134"/>
    <w:rsid w:val="00D850DD"/>
    <w:rsid w:val="00D92196"/>
    <w:rsid w:val="00D93421"/>
    <w:rsid w:val="00D964B6"/>
    <w:rsid w:val="00D9712D"/>
    <w:rsid w:val="00DB5D16"/>
    <w:rsid w:val="00DC0098"/>
    <w:rsid w:val="00DC17B9"/>
    <w:rsid w:val="00DC5A34"/>
    <w:rsid w:val="00DC7D7A"/>
    <w:rsid w:val="00DD63B2"/>
    <w:rsid w:val="00DD6441"/>
    <w:rsid w:val="00DD7518"/>
    <w:rsid w:val="00DE2A59"/>
    <w:rsid w:val="00DE4115"/>
    <w:rsid w:val="00DE4E28"/>
    <w:rsid w:val="00DF1FB8"/>
    <w:rsid w:val="00DF7B57"/>
    <w:rsid w:val="00E0389F"/>
    <w:rsid w:val="00E03E0B"/>
    <w:rsid w:val="00E062B0"/>
    <w:rsid w:val="00E07205"/>
    <w:rsid w:val="00E077AA"/>
    <w:rsid w:val="00E2532A"/>
    <w:rsid w:val="00E3655C"/>
    <w:rsid w:val="00E42799"/>
    <w:rsid w:val="00E53F86"/>
    <w:rsid w:val="00E54CE0"/>
    <w:rsid w:val="00E55F87"/>
    <w:rsid w:val="00E5680D"/>
    <w:rsid w:val="00E644B9"/>
    <w:rsid w:val="00E70572"/>
    <w:rsid w:val="00E87648"/>
    <w:rsid w:val="00E91FFE"/>
    <w:rsid w:val="00E92A2E"/>
    <w:rsid w:val="00E97A63"/>
    <w:rsid w:val="00EA10B8"/>
    <w:rsid w:val="00EA26C3"/>
    <w:rsid w:val="00EA54C3"/>
    <w:rsid w:val="00EB234F"/>
    <w:rsid w:val="00EB780C"/>
    <w:rsid w:val="00EC0676"/>
    <w:rsid w:val="00EC5AF3"/>
    <w:rsid w:val="00ED25F2"/>
    <w:rsid w:val="00ED4692"/>
    <w:rsid w:val="00EF16F9"/>
    <w:rsid w:val="00EF188D"/>
    <w:rsid w:val="00EF34A3"/>
    <w:rsid w:val="00F0366E"/>
    <w:rsid w:val="00F04F04"/>
    <w:rsid w:val="00F1381B"/>
    <w:rsid w:val="00F24FB9"/>
    <w:rsid w:val="00F32305"/>
    <w:rsid w:val="00F34337"/>
    <w:rsid w:val="00F5440C"/>
    <w:rsid w:val="00F56044"/>
    <w:rsid w:val="00F6039C"/>
    <w:rsid w:val="00F671D9"/>
    <w:rsid w:val="00F72E73"/>
    <w:rsid w:val="00F73FDD"/>
    <w:rsid w:val="00F87A3D"/>
    <w:rsid w:val="00F9775A"/>
    <w:rsid w:val="00FA0E37"/>
    <w:rsid w:val="00FA439B"/>
    <w:rsid w:val="00FA6469"/>
    <w:rsid w:val="00FA7953"/>
    <w:rsid w:val="00FB30F4"/>
    <w:rsid w:val="00FB7DF4"/>
    <w:rsid w:val="00FD3150"/>
    <w:rsid w:val="00FE759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738D"/>
  <w15:docId w15:val="{670D7103-4672-41AB-863D-DDEB244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193BC3"/>
    <w:pPr>
      <w:bidi/>
      <w:spacing w:line="280" w:lineRule="atLeast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25678"/>
    <w:pPr>
      <w:keepNext/>
      <w:spacing w:before="60" w:after="60"/>
      <w:jc w:val="center"/>
      <w:outlineLvl w:val="0"/>
    </w:pPr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paragraph" w:styleId="2">
    <w:name w:val="heading 2"/>
    <w:aliases w:val="ירוק בינוני"/>
    <w:basedOn w:val="a"/>
    <w:next w:val="a"/>
    <w:link w:val="20"/>
    <w:autoRedefine/>
    <w:unhideWhenUsed/>
    <w:qFormat/>
    <w:rsid w:val="00FA439B"/>
    <w:pPr>
      <w:keepNext/>
      <w:keepLines/>
      <w:autoSpaceDE w:val="0"/>
      <w:autoSpaceDN w:val="0"/>
      <w:adjustRightInd w:val="0"/>
      <w:ind w:firstLine="567"/>
      <w:outlineLvl w:val="1"/>
    </w:pPr>
    <w:rPr>
      <w:rFonts w:asciiTheme="majorHAnsi" w:eastAsiaTheme="majorEastAsia" w:hAnsiTheme="majorHAnsi" w:cs="David"/>
      <w:b/>
      <w:bCs/>
      <w:color w:val="008000"/>
      <w:sz w:val="26"/>
      <w:lang w:val="fr-FR" w:eastAsia="he-IL"/>
    </w:rPr>
  </w:style>
  <w:style w:type="paragraph" w:styleId="3">
    <w:name w:val="heading 3"/>
    <w:aliases w:val="טקסט"/>
    <w:basedOn w:val="a"/>
    <w:next w:val="a"/>
    <w:link w:val="30"/>
    <w:autoRedefine/>
    <w:uiPriority w:val="9"/>
    <w:semiHidden/>
    <w:unhideWhenUsed/>
    <w:rsid w:val="00193BC3"/>
    <w:pPr>
      <w:keepNext/>
      <w:keepLines/>
      <w:outlineLvl w:val="2"/>
    </w:pPr>
    <w:rPr>
      <w:rFonts w:asciiTheme="majorHAnsi" w:eastAsiaTheme="majorEastAsia" w:hAnsiTheme="majorHAnsi"/>
      <w:b/>
    </w:rPr>
  </w:style>
  <w:style w:type="paragraph" w:styleId="5">
    <w:name w:val="heading 5"/>
    <w:aliases w:val="כותרת  כחול 5"/>
    <w:basedOn w:val="a"/>
    <w:next w:val="a"/>
    <w:link w:val="50"/>
    <w:autoRedefine/>
    <w:rsid w:val="00303679"/>
    <w:pPr>
      <w:numPr>
        <w:ilvl w:val="12"/>
      </w:numPr>
      <w:ind w:firstLine="284"/>
      <w:jc w:val="center"/>
      <w:outlineLvl w:val="4"/>
    </w:pPr>
    <w:rPr>
      <w:rFonts w:eastAsia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aliases w:val="כתום בינוני"/>
    <w:basedOn w:val="a"/>
    <w:next w:val="a"/>
    <w:link w:val="60"/>
    <w:autoRedefine/>
    <w:qFormat/>
    <w:rsid w:val="004D5884"/>
    <w:pPr>
      <w:numPr>
        <w:ilvl w:val="12"/>
      </w:numPr>
      <w:ind w:firstLine="282"/>
      <w:outlineLvl w:val="5"/>
    </w:pPr>
    <w:rPr>
      <w:rFonts w:eastAsia="Times New Roman" w:cs="David"/>
      <w:b/>
      <w:bCs/>
      <w:color w:val="FF6600"/>
      <w:lang w:val="fr-FR" w:eastAsia="he-IL"/>
    </w:rPr>
  </w:style>
  <w:style w:type="paragraph" w:styleId="7">
    <w:name w:val="heading 7"/>
    <w:aliases w:val="ורוד בינוני"/>
    <w:basedOn w:val="a"/>
    <w:next w:val="a"/>
    <w:link w:val="70"/>
    <w:autoRedefine/>
    <w:uiPriority w:val="9"/>
    <w:unhideWhenUsed/>
    <w:qFormat/>
    <w:rsid w:val="00193BC3"/>
    <w:pPr>
      <w:keepNext/>
      <w:keepLines/>
      <w:outlineLvl w:val="6"/>
    </w:pPr>
    <w:rPr>
      <w:rFonts w:asciiTheme="majorHAnsi" w:eastAsiaTheme="majorEastAsia" w:hAnsiTheme="majorHAnsi" w:cs="David"/>
      <w:bCs/>
      <w:i/>
      <w:color w:val="FF33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"/>
    <w:basedOn w:val="a"/>
    <w:link w:val="a4"/>
    <w:autoRedefine/>
    <w:rsid w:val="00FA439B"/>
    <w:pPr>
      <w:numPr>
        <w:ilvl w:val="12"/>
      </w:numPr>
      <w:ind w:firstLine="282"/>
    </w:pPr>
    <w:rPr>
      <w:rFonts w:eastAsia="Times New Roman" w:cs="FrankRuehl"/>
      <w:sz w:val="20"/>
      <w:lang w:val="fr-FR" w:eastAsia="he-IL"/>
    </w:rPr>
  </w:style>
  <w:style w:type="character" w:customStyle="1" w:styleId="a4">
    <w:name w:val="טקסט הערת שוליים תו"/>
    <w:aliases w:val="Footnote Text תו"/>
    <w:basedOn w:val="a0"/>
    <w:link w:val="a3"/>
    <w:rsid w:val="00FA439B"/>
    <w:rPr>
      <w:rFonts w:ascii="Times New Roman" w:eastAsia="Times New Roman" w:hAnsi="Times New Roman" w:cs="FrankRuehl"/>
      <w:sz w:val="20"/>
      <w:szCs w:val="24"/>
      <w:lang w:val="fr-FR" w:eastAsia="he-IL"/>
    </w:rPr>
  </w:style>
  <w:style w:type="character" w:customStyle="1" w:styleId="20">
    <w:name w:val="כותרת 2 תו"/>
    <w:aliases w:val="ירוק בינוני תו"/>
    <w:basedOn w:val="a0"/>
    <w:link w:val="2"/>
    <w:rsid w:val="00FA439B"/>
    <w:rPr>
      <w:rFonts w:asciiTheme="majorHAnsi" w:eastAsiaTheme="majorEastAsia" w:hAnsiTheme="majorHAnsi" w:cs="David"/>
      <w:b/>
      <w:bCs/>
      <w:color w:val="008000"/>
      <w:sz w:val="26"/>
      <w:szCs w:val="24"/>
      <w:lang w:val="fr-FR" w:eastAsia="he-IL"/>
    </w:rPr>
  </w:style>
  <w:style w:type="character" w:customStyle="1" w:styleId="60">
    <w:name w:val="כותרת 6 תו"/>
    <w:aliases w:val="כתום בינוני תו"/>
    <w:basedOn w:val="a0"/>
    <w:link w:val="6"/>
    <w:rsid w:val="004D5884"/>
    <w:rPr>
      <w:rFonts w:ascii="Times New Roman" w:eastAsia="Times New Roman" w:hAnsi="Times New Roman" w:cs="David"/>
      <w:b/>
      <w:bCs/>
      <w:color w:val="FF6600"/>
      <w:sz w:val="24"/>
      <w:szCs w:val="24"/>
      <w:lang w:val="fr-FR" w:eastAsia="he-IL"/>
    </w:rPr>
  </w:style>
  <w:style w:type="paragraph" w:customStyle="1" w:styleId="21">
    <w:name w:val="סגנון2"/>
    <w:basedOn w:val="a3"/>
    <w:link w:val="22"/>
    <w:autoRedefine/>
    <w:qFormat/>
    <w:rsid w:val="00CB4E3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50">
    <w:name w:val="כותרת 5 תו"/>
    <w:aliases w:val="כותרת  כחול 5 תו"/>
    <w:basedOn w:val="a0"/>
    <w:link w:val="5"/>
    <w:rsid w:val="00303679"/>
    <w:rPr>
      <w:rFonts w:ascii="Times New Roman" w:eastAsia="Times New Roman" w:hAnsi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Strong"/>
    <w:basedOn w:val="a0"/>
    <w:rsid w:val="00110E0D"/>
    <w:rPr>
      <w:rFonts w:cs="David"/>
      <w:b/>
      <w:bCs/>
      <w:iCs w:val="0"/>
      <w:color w:val="FF0000"/>
      <w:szCs w:val="24"/>
    </w:rPr>
  </w:style>
  <w:style w:type="character" w:customStyle="1" w:styleId="10">
    <w:name w:val="כותרת 1 תו"/>
    <w:basedOn w:val="a0"/>
    <w:link w:val="1"/>
    <w:rsid w:val="00A25678"/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paragraph" w:styleId="a6">
    <w:name w:val="No Spacing"/>
    <w:link w:val="a7"/>
    <w:autoRedefine/>
    <w:uiPriority w:val="1"/>
    <w:qFormat/>
    <w:rsid w:val="00FA439B"/>
    <w:pPr>
      <w:spacing w:line="280" w:lineRule="atLeast"/>
      <w:jc w:val="both"/>
    </w:pPr>
    <w:rPr>
      <w:rFonts w:ascii="Adobe Garamond Pro Bold" w:hAnsi="Adobe Garamond Pro Bold" w:cs="David"/>
      <w:b/>
      <w:bCs/>
      <w:color w:val="3366FF"/>
      <w:sz w:val="24"/>
      <w:szCs w:val="24"/>
    </w:rPr>
  </w:style>
  <w:style w:type="character" w:styleId="a8">
    <w:name w:val="footnote reference"/>
    <w:aliases w:val="Footnote Reference"/>
    <w:basedOn w:val="a0"/>
    <w:rsid w:val="00193BC3"/>
    <w:rPr>
      <w:vertAlign w:val="superscript"/>
    </w:rPr>
  </w:style>
  <w:style w:type="paragraph" w:customStyle="1" w:styleId="a9">
    <w:name w:val="סגנון בבלי"/>
    <w:basedOn w:val="a"/>
    <w:link w:val="aa"/>
    <w:autoRedefine/>
    <w:qFormat/>
    <w:rsid w:val="00193BC3"/>
    <w:rPr>
      <w:rFonts w:cs="David"/>
      <w:b/>
      <w:bCs/>
      <w:color w:val="000080"/>
    </w:rPr>
  </w:style>
  <w:style w:type="character" w:customStyle="1" w:styleId="30">
    <w:name w:val="כותרת 3 תו"/>
    <w:aliases w:val="טקסט תו"/>
    <w:basedOn w:val="a0"/>
    <w:link w:val="3"/>
    <w:uiPriority w:val="9"/>
    <w:semiHidden/>
    <w:rsid w:val="00193BC3"/>
    <w:rPr>
      <w:rFonts w:asciiTheme="majorHAnsi" w:eastAsiaTheme="majorEastAsia" w:hAnsiTheme="majorHAnsi" w:cs="Narkisim"/>
      <w:b/>
      <w:sz w:val="24"/>
      <w:szCs w:val="24"/>
    </w:rPr>
  </w:style>
  <w:style w:type="character" w:customStyle="1" w:styleId="aa">
    <w:name w:val="סגנון בבלי תו"/>
    <w:basedOn w:val="a0"/>
    <w:link w:val="a9"/>
    <w:rsid w:val="00193BC3"/>
    <w:rPr>
      <w:rFonts w:ascii="Times New Roman" w:hAnsi="Times New Roman" w:cs="David"/>
      <w:b/>
      <w:bCs/>
      <w:color w:val="000080"/>
      <w:sz w:val="24"/>
      <w:szCs w:val="24"/>
    </w:rPr>
  </w:style>
  <w:style w:type="character" w:customStyle="1" w:styleId="70">
    <w:name w:val="כותרת 7 תו"/>
    <w:aliases w:val="ורוד בינוני תו"/>
    <w:basedOn w:val="a0"/>
    <w:link w:val="7"/>
    <w:uiPriority w:val="9"/>
    <w:rsid w:val="00193BC3"/>
    <w:rPr>
      <w:rFonts w:asciiTheme="majorHAnsi" w:eastAsiaTheme="majorEastAsia" w:hAnsiTheme="majorHAnsi" w:cs="David"/>
      <w:bCs/>
      <w:i/>
      <w:color w:val="FF33CC"/>
      <w:sz w:val="24"/>
      <w:szCs w:val="24"/>
    </w:rPr>
  </w:style>
  <w:style w:type="paragraph" w:styleId="ab">
    <w:name w:val="header"/>
    <w:basedOn w:val="a"/>
    <w:link w:val="ac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עליונה תו"/>
    <w:basedOn w:val="a0"/>
    <w:link w:val="ab"/>
    <w:rsid w:val="00193BC3"/>
    <w:rPr>
      <w:rFonts w:ascii="Times New Roman" w:hAnsi="Times New Roman" w:cs="Narkisim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193BC3"/>
    <w:rPr>
      <w:rFonts w:ascii="Times New Roman" w:hAnsi="Times New Roman" w:cs="Narkisim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3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193BC3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644B9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Hyperlink">
    <w:name w:val="Hyperlink"/>
    <w:basedOn w:val="a0"/>
    <w:uiPriority w:val="99"/>
    <w:semiHidden/>
    <w:unhideWhenUsed/>
    <w:rsid w:val="00E644B9"/>
    <w:rPr>
      <w:color w:val="0000FF"/>
      <w:u w:val="single"/>
    </w:rPr>
  </w:style>
  <w:style w:type="character" w:customStyle="1" w:styleId="pc">
    <w:name w:val="pc"/>
    <w:basedOn w:val="a0"/>
    <w:rsid w:val="00E644B9"/>
  </w:style>
  <w:style w:type="character" w:customStyle="1" w:styleId="sup">
    <w:name w:val="sup"/>
    <w:basedOn w:val="a0"/>
    <w:rsid w:val="00E644B9"/>
  </w:style>
  <w:style w:type="paragraph" w:customStyle="1" w:styleId="31">
    <w:name w:val="סגנון3"/>
    <w:basedOn w:val="a"/>
    <w:link w:val="32"/>
    <w:rsid w:val="00C472FC"/>
    <w:pPr>
      <w:autoSpaceDE w:val="0"/>
      <w:autoSpaceDN w:val="0"/>
      <w:adjustRightInd w:val="0"/>
    </w:pPr>
    <w:rPr>
      <w:rFonts w:ascii="Narkisim" w:hAnsi="Narkisim" w:cs="David"/>
      <w:b/>
      <w:bCs/>
      <w:color w:val="3366FF"/>
    </w:rPr>
  </w:style>
  <w:style w:type="character" w:customStyle="1" w:styleId="32">
    <w:name w:val="סגנון3 תו"/>
    <w:basedOn w:val="a0"/>
    <w:link w:val="31"/>
    <w:rsid w:val="00C472FC"/>
    <w:rPr>
      <w:rFonts w:ascii="Narkisim" w:hAnsi="Narkisim" w:cs="David"/>
      <w:b/>
      <w:bCs/>
      <w:color w:val="3366FF"/>
      <w:sz w:val="24"/>
      <w:szCs w:val="24"/>
    </w:rPr>
  </w:style>
  <w:style w:type="table" w:styleId="af1">
    <w:name w:val="Table Grid"/>
    <w:basedOn w:val="a1"/>
    <w:rsid w:val="001454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f1"/>
    <w:rsid w:val="00F04F04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">
    <w:name w:val="Note de bas de page_"/>
    <w:basedOn w:val="a0"/>
    <w:link w:val="Notedebasdepage0"/>
    <w:rsid w:val="008402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En-tte1">
    <w:name w:val="En-tête #1_"/>
    <w:basedOn w:val="a0"/>
    <w:link w:val="En-tte10"/>
    <w:rsid w:val="008402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sdutexte">
    <w:name w:val="Corps du texte_"/>
    <w:basedOn w:val="a0"/>
    <w:link w:val="Corpsdutexte0"/>
    <w:rsid w:val="008402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En-tteoupieddepage">
    <w:name w:val="En-tête ou pied de page_"/>
    <w:basedOn w:val="a0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n-tteoupieddepage0">
    <w:name w:val="En-tête ou pied de page"/>
    <w:basedOn w:val="En-tteoupieddepage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MSReferenceSansSerif">
    <w:name w:val="Corps du texte + MS Reference Sans Serif"/>
    <w:aliases w:val="8 pt,Italique,Corps du texte (14) + 7.5 pt,Note de bas de page + Non Gras"/>
    <w:basedOn w:val="Corpsdutexte"/>
    <w:rsid w:val="0084025B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Notedebasdepage0">
    <w:name w:val="Note de bas de page"/>
    <w:basedOn w:val="a"/>
    <w:link w:val="Notedebasdepage"/>
    <w:rsid w:val="0084025B"/>
    <w:pPr>
      <w:widowControl w:val="0"/>
      <w:shd w:val="clear" w:color="auto" w:fill="FFFFFF"/>
      <w:spacing w:line="218" w:lineRule="exact"/>
      <w:ind w:hanging="300"/>
      <w:jc w:val="left"/>
    </w:pPr>
    <w:rPr>
      <w:rFonts w:eastAsia="Times New Roman" w:cs="Times New Roman"/>
      <w:b/>
      <w:bCs/>
      <w:sz w:val="19"/>
      <w:szCs w:val="19"/>
    </w:rPr>
  </w:style>
  <w:style w:type="paragraph" w:customStyle="1" w:styleId="En-tte10">
    <w:name w:val="En-tête #1"/>
    <w:basedOn w:val="a"/>
    <w:link w:val="En-tte1"/>
    <w:rsid w:val="0084025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 w:cs="Times New Roman"/>
      <w:b/>
      <w:bCs/>
      <w:sz w:val="22"/>
      <w:szCs w:val="22"/>
    </w:rPr>
  </w:style>
  <w:style w:type="paragraph" w:customStyle="1" w:styleId="Corpsdutexte0">
    <w:name w:val="Corps du texte"/>
    <w:basedOn w:val="a"/>
    <w:link w:val="Corpsdutexte"/>
    <w:rsid w:val="0084025B"/>
    <w:pPr>
      <w:widowControl w:val="0"/>
      <w:shd w:val="clear" w:color="auto" w:fill="FFFFFF"/>
      <w:spacing w:before="600" w:line="254" w:lineRule="exact"/>
      <w:jc w:val="left"/>
    </w:pPr>
    <w:rPr>
      <w:rFonts w:eastAsia="Times New Roman" w:cs="Times New Roman"/>
      <w:sz w:val="19"/>
      <w:szCs w:val="19"/>
    </w:rPr>
  </w:style>
  <w:style w:type="character" w:customStyle="1" w:styleId="Lgendedelimage6Exact">
    <w:name w:val="Légende de l'image (6) Exact"/>
    <w:basedOn w:val="a0"/>
    <w:link w:val="Lgendedelimage6"/>
    <w:rsid w:val="00696F05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Corpsdutexte2">
    <w:name w:val="Corps du texte (2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sdutexte20">
    <w:name w:val="Corps du texte (2)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211pt">
    <w:name w:val="Corps du texte (2) + 11 pt"/>
    <w:aliases w:val="Espacement -2 pt,En-tête #1 + 11 pt,Corps du texte (5) + 11 pt,Corps du texte (7) + Non Italique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he-IL"/>
    </w:rPr>
  </w:style>
  <w:style w:type="character" w:customStyle="1" w:styleId="Corpsdutexte12">
    <w:name w:val="Corps du texte (12)_"/>
    <w:basedOn w:val="a0"/>
    <w:link w:val="Corpsdutexte12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character" w:customStyle="1" w:styleId="Corpsdutexte10">
    <w:name w:val="Corps du texte (10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100">
    <w:name w:val="Corps du texte (10)"/>
    <w:basedOn w:val="Corpsdutexte1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/>
    </w:rPr>
  </w:style>
  <w:style w:type="character" w:customStyle="1" w:styleId="En-tte3">
    <w:name w:val="En-tête #3_"/>
    <w:basedOn w:val="a0"/>
    <w:link w:val="En-tte3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Corpsdutexte4">
    <w:name w:val="Corps du texte (4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Corpsdutexte40">
    <w:name w:val="Corps du texte (4)"/>
    <w:basedOn w:val="Corpsdutexte4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he-IL"/>
    </w:rPr>
  </w:style>
  <w:style w:type="character" w:customStyle="1" w:styleId="En-tte2">
    <w:name w:val="En-tête #2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n-tte20">
    <w:name w:val="En-tête #2"/>
    <w:basedOn w:val="En-t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5">
    <w:name w:val="Corps du texte (5)_"/>
    <w:basedOn w:val="a0"/>
    <w:link w:val="Corpsdutexte50"/>
    <w:rsid w:val="00696F05"/>
    <w:rPr>
      <w:rFonts w:ascii="Lucida Sans Unicode" w:eastAsia="Lucida Sans Unicode" w:hAnsi="Lucida Sans Unicode" w:cs="Lucida Sans Unicode"/>
      <w:spacing w:val="-30"/>
      <w:sz w:val="19"/>
      <w:szCs w:val="19"/>
      <w:shd w:val="clear" w:color="auto" w:fill="FFFFFF"/>
    </w:rPr>
  </w:style>
  <w:style w:type="character" w:customStyle="1" w:styleId="Corpsdutexte5Espacement-2pt">
    <w:name w:val="Corps du texte (5) + Espacement -2 p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16pt">
    <w:name w:val="Corps du texte (12) + 16 pt"/>
    <w:aliases w:val="Espacement 0 pt,En-tête ou pied de page + FrankRuehl,13.5 pt,Corps du texte (5) + 12.5 pt,Gras,Corps du texte (12) + 18.5 pt,Corps du texte (12) + 12.5 pt,Corps du texte (5) + FrankRuehl,8.5 pt,Non Gras,Espacement -1 pt,1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2"/>
      <w:szCs w:val="32"/>
      <w:shd w:val="clear" w:color="auto" w:fill="FFFFFF"/>
      <w:lang w:val="he-IL"/>
    </w:rPr>
  </w:style>
  <w:style w:type="character" w:customStyle="1" w:styleId="Corpsdutexte6">
    <w:name w:val="Corps du texte (6)_"/>
    <w:basedOn w:val="a0"/>
    <w:link w:val="Corpsdutexte60"/>
    <w:rsid w:val="00696F05"/>
    <w:rPr>
      <w:rFonts w:ascii="FrankRuehl" w:eastAsia="FrankRuehl" w:hAnsi="FrankRuehl" w:cs="FrankRuehl"/>
      <w:spacing w:val="-30"/>
      <w:shd w:val="clear" w:color="auto" w:fill="FFFFFF"/>
    </w:rPr>
  </w:style>
  <w:style w:type="character" w:customStyle="1" w:styleId="Corpsdutexte6Espacement0pt">
    <w:name w:val="Corps du texte (6) + Espacement 0 pt"/>
    <w:basedOn w:val="Corpsdutexte6"/>
    <w:rsid w:val="00696F05"/>
    <w:rPr>
      <w:rFonts w:ascii="FrankRuehl" w:eastAsia="FrankRuehl" w:hAnsi="FrankRuehl" w:cs="FrankRuehl"/>
      <w:color w:val="000000"/>
      <w:spacing w:val="0"/>
      <w:w w:val="100"/>
      <w:position w:val="0"/>
      <w:shd w:val="clear" w:color="auto" w:fill="FFFFFF"/>
      <w:lang w:val="he-IL"/>
    </w:rPr>
  </w:style>
  <w:style w:type="character" w:customStyle="1" w:styleId="Lgendedelimage7Exact">
    <w:name w:val="Légende de l'image (7) Exact"/>
    <w:basedOn w:val="a0"/>
    <w:link w:val="Lgendedelimage7"/>
    <w:rsid w:val="00696F05"/>
    <w:rPr>
      <w:rFonts w:ascii="Lucida Sans Unicode" w:eastAsia="Lucida Sans Unicode" w:hAnsi="Lucida Sans Unicode" w:cs="Lucida Sans Unicode"/>
      <w:spacing w:val="-42"/>
      <w:sz w:val="21"/>
      <w:szCs w:val="21"/>
      <w:shd w:val="clear" w:color="auto" w:fill="FFFFFF"/>
    </w:rPr>
  </w:style>
  <w:style w:type="character" w:customStyle="1" w:styleId="Lgendedelimage7ItaliqueExact">
    <w:name w:val="Légende de l'image (7) + Italique Exact"/>
    <w:basedOn w:val="Lgendedelimage7Exact"/>
    <w:rsid w:val="00696F05"/>
    <w:rPr>
      <w:rFonts w:ascii="Lucida Sans Unicode" w:eastAsia="Lucida Sans Unicode" w:hAnsi="Lucida Sans Unicode" w:cs="Lucida Sans Unicode"/>
      <w:i/>
      <w:iCs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2Exact">
    <w:name w:val="Légende de l'image (2) Exact"/>
    <w:basedOn w:val="a0"/>
    <w:link w:val="Lgendedelimage2"/>
    <w:rsid w:val="00696F05"/>
    <w:rPr>
      <w:rFonts w:ascii="Lucida Sans Unicode" w:eastAsia="Lucida Sans Unicode" w:hAnsi="Lucida Sans Unicode" w:cs="Lucida Sans Unicode"/>
      <w:spacing w:val="-17"/>
      <w:sz w:val="16"/>
      <w:szCs w:val="16"/>
      <w:shd w:val="clear" w:color="auto" w:fill="FFFFFF"/>
    </w:rPr>
  </w:style>
  <w:style w:type="character" w:customStyle="1" w:styleId="Lgendedelimage3Exact">
    <w:name w:val="Légende de l'image (3) Exact"/>
    <w:basedOn w:val="a0"/>
    <w:link w:val="Lgendedelimage3"/>
    <w:rsid w:val="00696F05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Lgendedelimage3105pt">
    <w:name w:val="Légende de l'image (3) + 10.5 pt"/>
    <w:aliases w:val="Espacement -2 pt Exact"/>
    <w:basedOn w:val="Lgendedelimage3Exact"/>
    <w:rsid w:val="00696F05"/>
    <w:rPr>
      <w:rFonts w:ascii="Lucida Sans Unicode" w:eastAsia="Lucida Sans Unicode" w:hAnsi="Lucida Sans Unicode" w:cs="Lucida Sans Unicode"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4Exact">
    <w:name w:val="Légende de l'image (4) Exact"/>
    <w:basedOn w:val="a0"/>
    <w:link w:val="Lgendedelimage4"/>
    <w:rsid w:val="00696F05"/>
    <w:rPr>
      <w:rFonts w:ascii="FrankRuehl" w:eastAsia="FrankRuehl" w:hAnsi="FrankRuehl" w:cs="FrankRuehl"/>
      <w:sz w:val="18"/>
      <w:szCs w:val="18"/>
      <w:shd w:val="clear" w:color="auto" w:fill="FFFFFF"/>
    </w:rPr>
  </w:style>
  <w:style w:type="character" w:customStyle="1" w:styleId="Corpsdutexte5Espacement-1ptExact">
    <w:name w:val="Corps du texte (5) + Espacement -1 pt Exac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36"/>
      <w:w w:val="100"/>
      <w:position w:val="0"/>
      <w:sz w:val="18"/>
      <w:szCs w:val="18"/>
      <w:shd w:val="clear" w:color="auto" w:fill="FFFFFF"/>
      <w:lang w:val="he-IL"/>
    </w:rPr>
  </w:style>
  <w:style w:type="character" w:customStyle="1" w:styleId="En-tteoupieddepage7pt">
    <w:name w:val="En-tête ou pied de page + 7 pt"/>
    <w:basedOn w:val="En-tteoupieddepage"/>
    <w:rsid w:val="00696F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e-IL"/>
    </w:rPr>
  </w:style>
  <w:style w:type="character" w:customStyle="1" w:styleId="Corpsdutexte1295pt">
    <w:name w:val="Corps du texte (12) + 9.5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Italique">
    <w:name w:val="Corps du texte (12) + Italique"/>
    <w:basedOn w:val="Corpsdutexte12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En-tte32">
    <w:name w:val="En-tête #3 (2)_"/>
    <w:basedOn w:val="a0"/>
    <w:link w:val="En-tte320"/>
    <w:rsid w:val="00696F05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Corpsdutexte13Exact">
    <w:name w:val="Corps du texte (13) Exact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Corpsdutexte139pt">
    <w:name w:val="Corps du texte (13) + 9 pt"/>
    <w:aliases w:val="Espacement 0 pt Exact,Non Italique,Espacement -1 pt Exact,Corps du texte (13) + 9.5 pt,Corps du texte (7) + 11 pt"/>
    <w:basedOn w:val="Corpsdutexte13"/>
    <w:rsid w:val="00696F05"/>
    <w:rPr>
      <w:rFonts w:ascii="Lucida Sans Unicode" w:eastAsia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Corpsdutexte13NonItaliqueExact">
    <w:name w:val="Corps du texte (13) + Non Italique Exact"/>
    <w:basedOn w:val="Corpsdutexte13"/>
    <w:rsid w:val="00696F05"/>
    <w:rPr>
      <w:rFonts w:ascii="Lucida Sans Unicode" w:eastAsia="Lucida Sans Unicode" w:hAnsi="Lucida Sans Unicode" w:cs="Lucida Sans Unicode"/>
      <w:i/>
      <w:iCs/>
      <w:spacing w:val="-42"/>
      <w:sz w:val="21"/>
      <w:szCs w:val="21"/>
      <w:shd w:val="clear" w:color="auto" w:fill="FFFFFF"/>
    </w:rPr>
  </w:style>
  <w:style w:type="character" w:customStyle="1" w:styleId="Corpsdutexte7">
    <w:name w:val="Corps du texte (7)_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sdutexte70">
    <w:name w:val="Corps du texte (7)"/>
    <w:basedOn w:val="Corpsdutexte7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9">
    <w:name w:val="Corps du texte (9)_"/>
    <w:basedOn w:val="a0"/>
    <w:link w:val="Corpsdutexte9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Corpsdutexte13">
    <w:name w:val="Corps du texte (13)_"/>
    <w:basedOn w:val="a0"/>
    <w:link w:val="Corpsdutexte13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character" w:customStyle="1" w:styleId="Corpsdutexte13NonItalique">
    <w:name w:val="Corps du texte (13) + Non Italique"/>
    <w:basedOn w:val="Corpsdutexte13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2Exact">
    <w:name w:val="Corps du texte (12) Exact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2"/>
      <w:sz w:val="21"/>
      <w:szCs w:val="21"/>
      <w:u w:val="none"/>
    </w:rPr>
  </w:style>
  <w:style w:type="character" w:customStyle="1" w:styleId="Corpsdutexte12Espacement0pt">
    <w:name w:val="Corps du texte (12) + Espacement 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Corpsdutexte14">
    <w:name w:val="Corps du texte (14)_"/>
    <w:basedOn w:val="a0"/>
    <w:link w:val="Corpsdutexte140"/>
    <w:rsid w:val="00696F0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Lgendedelimage8">
    <w:name w:val="Légende de l'image (8)_"/>
    <w:basedOn w:val="a0"/>
    <w:link w:val="Lgendedelimage8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character" w:customStyle="1" w:styleId="Lgendedelimage8Espacement0pt">
    <w:name w:val="Légende de l'image (8) + Espacement 0 pt"/>
    <w:basedOn w:val="Lgendedelimage8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Lgendedelimage8Italique">
    <w:name w:val="Légende de l'image (8) + Italique"/>
    <w:basedOn w:val="Lgendedelimage8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5">
    <w:name w:val="Corps du texte (15)_"/>
    <w:basedOn w:val="a0"/>
    <w:link w:val="Corpsdutexte15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paragraph" w:customStyle="1" w:styleId="Lgendedelimage6">
    <w:name w:val="Légende de l'image (6)"/>
    <w:basedOn w:val="a"/>
    <w:link w:val="Lgendedelimage6Exact"/>
    <w:rsid w:val="00696F05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Corpsdutexte120">
    <w:name w:val="Corps du texte (12)"/>
    <w:basedOn w:val="a"/>
    <w:link w:val="Corpsdutexte12"/>
    <w:rsid w:val="00696F05"/>
    <w:pPr>
      <w:widowControl w:val="0"/>
      <w:shd w:val="clear" w:color="auto" w:fill="FFFFFF"/>
      <w:spacing w:after="60" w:line="0" w:lineRule="atLeast"/>
      <w:ind w:hanging="460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paragraph" w:customStyle="1" w:styleId="En-tte30">
    <w:name w:val="En-tête #3"/>
    <w:basedOn w:val="a"/>
    <w:link w:val="En-tte3"/>
    <w:rsid w:val="00696F05"/>
    <w:pPr>
      <w:widowControl w:val="0"/>
      <w:shd w:val="clear" w:color="auto" w:fill="FFFFFF"/>
      <w:spacing w:after="120" w:line="0" w:lineRule="atLeast"/>
      <w:outlineLvl w:val="2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Corpsdutexte50">
    <w:name w:val="Corps du texte (5)"/>
    <w:basedOn w:val="a"/>
    <w:link w:val="Corpsdutexte5"/>
    <w:rsid w:val="00696F05"/>
    <w:pPr>
      <w:widowControl w:val="0"/>
      <w:shd w:val="clear" w:color="auto" w:fill="FFFFFF"/>
      <w:spacing w:line="283" w:lineRule="exact"/>
      <w:jc w:val="left"/>
    </w:pPr>
    <w:rPr>
      <w:rFonts w:ascii="Lucida Sans Unicode" w:eastAsia="Lucida Sans Unicode" w:hAnsi="Lucida Sans Unicode" w:cs="Lucida Sans Unicode"/>
      <w:spacing w:val="-30"/>
      <w:sz w:val="19"/>
      <w:szCs w:val="19"/>
    </w:rPr>
  </w:style>
  <w:style w:type="paragraph" w:customStyle="1" w:styleId="Corpsdutexte60">
    <w:name w:val="Corps du texte (6)"/>
    <w:basedOn w:val="a"/>
    <w:link w:val="Corpsdutexte6"/>
    <w:rsid w:val="00696F05"/>
    <w:pPr>
      <w:widowControl w:val="0"/>
      <w:shd w:val="clear" w:color="auto" w:fill="FFFFFF"/>
      <w:spacing w:line="0" w:lineRule="atLeast"/>
      <w:jc w:val="center"/>
    </w:pPr>
    <w:rPr>
      <w:rFonts w:ascii="FrankRuehl" w:eastAsia="FrankRuehl" w:hAnsi="FrankRuehl" w:cs="FrankRuehl"/>
      <w:spacing w:val="-30"/>
      <w:sz w:val="22"/>
      <w:szCs w:val="22"/>
    </w:rPr>
  </w:style>
  <w:style w:type="paragraph" w:customStyle="1" w:styleId="Lgendedelimage7">
    <w:name w:val="Légende de l'image (7)"/>
    <w:basedOn w:val="a"/>
    <w:link w:val="Lgendedelimage7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42"/>
      <w:sz w:val="21"/>
      <w:szCs w:val="21"/>
    </w:rPr>
  </w:style>
  <w:style w:type="paragraph" w:customStyle="1" w:styleId="Lgendedelimage2">
    <w:name w:val="Légende de l'image (2)"/>
    <w:basedOn w:val="a"/>
    <w:link w:val="Lgendedelimage2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17"/>
      <w:sz w:val="16"/>
      <w:szCs w:val="16"/>
    </w:rPr>
  </w:style>
  <w:style w:type="paragraph" w:customStyle="1" w:styleId="Lgendedelimage3">
    <w:name w:val="Légende de l'image (3)"/>
    <w:basedOn w:val="a"/>
    <w:link w:val="Lgendedelimage3Exact"/>
    <w:rsid w:val="00696F05"/>
    <w:pPr>
      <w:widowControl w:val="0"/>
      <w:shd w:val="clear" w:color="auto" w:fill="FFFFFF"/>
      <w:spacing w:after="60" w:line="0" w:lineRule="atLeast"/>
      <w:jc w:val="lef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Lgendedelimage4">
    <w:name w:val="Légende de l'image (4)"/>
    <w:basedOn w:val="a"/>
    <w:link w:val="Lgendedelimage4Exact"/>
    <w:rsid w:val="00696F05"/>
    <w:pPr>
      <w:widowControl w:val="0"/>
      <w:shd w:val="clear" w:color="auto" w:fill="FFFFFF"/>
      <w:spacing w:line="0" w:lineRule="atLeast"/>
      <w:jc w:val="left"/>
    </w:pPr>
    <w:rPr>
      <w:rFonts w:ascii="FrankRuehl" w:eastAsia="FrankRuehl" w:hAnsi="FrankRuehl" w:cs="FrankRuehl"/>
      <w:sz w:val="18"/>
      <w:szCs w:val="18"/>
    </w:rPr>
  </w:style>
  <w:style w:type="paragraph" w:customStyle="1" w:styleId="En-tte320">
    <w:name w:val="En-tête #3 (2)"/>
    <w:basedOn w:val="a"/>
    <w:link w:val="En-tte32"/>
    <w:rsid w:val="00696F05"/>
    <w:pPr>
      <w:widowControl w:val="0"/>
      <w:shd w:val="clear" w:color="auto" w:fill="FFFFFF"/>
      <w:spacing w:before="360" w:line="384" w:lineRule="exact"/>
      <w:jc w:val="center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Corpsdutexte130">
    <w:name w:val="Corps du texte (13)"/>
    <w:basedOn w:val="a"/>
    <w:link w:val="Corpsdutexte13"/>
    <w:rsid w:val="00696F05"/>
    <w:pPr>
      <w:widowControl w:val="0"/>
      <w:shd w:val="clear" w:color="auto" w:fill="FFFFFF"/>
      <w:spacing w:line="384" w:lineRule="exac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Corpsdutexte90">
    <w:name w:val="Corps du texte (9)"/>
    <w:basedOn w:val="a"/>
    <w:link w:val="Corpsdutexte9"/>
    <w:rsid w:val="00696F05"/>
    <w:pPr>
      <w:widowControl w:val="0"/>
      <w:shd w:val="clear" w:color="auto" w:fill="FFFFFF"/>
      <w:spacing w:line="384" w:lineRule="exact"/>
      <w:jc w:val="center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Corpsdutexte140">
    <w:name w:val="Corps du texte (14)"/>
    <w:basedOn w:val="a"/>
    <w:link w:val="Corpsdutexte14"/>
    <w:rsid w:val="00696F0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Lgendedelimage80">
    <w:name w:val="Légende de l'image (8)"/>
    <w:basedOn w:val="a"/>
    <w:link w:val="Lgendedelimage8"/>
    <w:rsid w:val="00696F05"/>
    <w:pPr>
      <w:widowControl w:val="0"/>
      <w:shd w:val="clear" w:color="auto" w:fill="FFFFFF"/>
      <w:bidi w:val="0"/>
      <w:spacing w:line="0" w:lineRule="atLeast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paragraph" w:customStyle="1" w:styleId="Corpsdutexte150">
    <w:name w:val="Corps du texte (15)"/>
    <w:basedOn w:val="a"/>
    <w:link w:val="Corpsdutexte15"/>
    <w:rsid w:val="00696F05"/>
    <w:pPr>
      <w:widowControl w:val="0"/>
      <w:shd w:val="clear" w:color="auto" w:fill="FFFFFF"/>
      <w:bidi w:val="0"/>
      <w:spacing w:before="1140" w:after="840" w:line="0" w:lineRule="atLeast"/>
      <w:jc w:val="righ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character" w:customStyle="1" w:styleId="22">
    <w:name w:val="סגנון2 תו"/>
    <w:basedOn w:val="a4"/>
    <w:link w:val="21"/>
    <w:rsid w:val="007B7A7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  <w:style w:type="character" w:customStyle="1" w:styleId="a7">
    <w:name w:val="ללא מרווח תו"/>
    <w:basedOn w:val="a0"/>
    <w:link w:val="a6"/>
    <w:uiPriority w:val="1"/>
    <w:rsid w:val="00B01CD7"/>
    <w:rPr>
      <w:rFonts w:ascii="Adobe Garamond Pro Bold" w:hAnsi="Adobe Garamond Pro Bold" w:cs="David"/>
      <w:b/>
      <w:bCs/>
      <w:color w:val="3366FF"/>
      <w:sz w:val="24"/>
      <w:szCs w:val="24"/>
    </w:rPr>
  </w:style>
  <w:style w:type="paragraph" w:customStyle="1" w:styleId="Default">
    <w:name w:val="Default"/>
    <w:rsid w:val="00F9775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val="fr-FR" w:bidi="en-US"/>
    </w:rPr>
  </w:style>
  <w:style w:type="character" w:styleId="af2">
    <w:name w:val="Subtle Emphasis"/>
    <w:basedOn w:val="a0"/>
    <w:uiPriority w:val="19"/>
    <w:qFormat/>
    <w:rsid w:val="00AF140F"/>
    <w:rPr>
      <w:rFonts w:cs="David"/>
      <w:bCs/>
      <w:i/>
      <w:iCs w:val="0"/>
      <w:color w:val="C00000"/>
      <w:szCs w:val="18"/>
    </w:rPr>
  </w:style>
  <w:style w:type="character" w:styleId="af3">
    <w:name w:val="Emphasis"/>
    <w:basedOn w:val="a0"/>
    <w:uiPriority w:val="20"/>
    <w:qFormat/>
    <w:rsid w:val="00AF140F"/>
    <w:rPr>
      <w:rFonts w:cs="David"/>
      <w:bCs/>
      <w:i/>
      <w:iCs w:val="0"/>
      <w:color w:val="3366FF"/>
      <w:szCs w:val="18"/>
    </w:rPr>
  </w:style>
  <w:style w:type="paragraph" w:customStyle="1" w:styleId="af4">
    <w:name w:val="הלכות"/>
    <w:basedOn w:val="NormalWeb"/>
    <w:autoRedefine/>
    <w:rsid w:val="005E691C"/>
    <w:pPr>
      <w:widowControl w:val="0"/>
      <w:bidi/>
      <w:spacing w:before="0" w:beforeAutospacing="0" w:after="60" w:afterAutospacing="0" w:line="260" w:lineRule="atLeast"/>
      <w:jc w:val="both"/>
    </w:pPr>
    <w:rPr>
      <w:rFonts w:eastAsia="Arial Unicode MS" w:cs="Guttman Keren"/>
      <w:b/>
      <w:bCs/>
      <w:sz w:val="22"/>
      <w:szCs w:val="22"/>
    </w:rPr>
  </w:style>
  <w:style w:type="character" w:customStyle="1" w:styleId="af5">
    <w:name w:val="מספר הלכה"/>
    <w:rsid w:val="005E691C"/>
    <w:rPr>
      <w:rFonts w:cs="Guttman Keren"/>
      <w:b/>
      <w:color w:val="0000FF"/>
      <w:szCs w:val="24"/>
    </w:rPr>
  </w:style>
  <w:style w:type="character" w:customStyle="1" w:styleId="Titre2">
    <w:name w:val="Titre #2_"/>
    <w:basedOn w:val="a0"/>
    <w:link w:val="Titre20"/>
    <w:rsid w:val="00F5440C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character" w:customStyle="1" w:styleId="Corpsdutexte3">
    <w:name w:val="Corps du texte (3)_"/>
    <w:basedOn w:val="a0"/>
    <w:link w:val="Corpsdutexte30"/>
    <w:rsid w:val="00F5440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Titre20">
    <w:name w:val="Titre #2"/>
    <w:basedOn w:val="a"/>
    <w:link w:val="Titre2"/>
    <w:rsid w:val="00F5440C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Times New Roman" w:cs="Times New Roman"/>
      <w:sz w:val="66"/>
      <w:szCs w:val="66"/>
    </w:rPr>
  </w:style>
  <w:style w:type="paragraph" w:customStyle="1" w:styleId="Corpsdutexte30">
    <w:name w:val="Corps du texte (3)"/>
    <w:basedOn w:val="a"/>
    <w:link w:val="Corpsdutexte3"/>
    <w:rsid w:val="00F5440C"/>
    <w:pPr>
      <w:widowControl w:val="0"/>
      <w:shd w:val="clear" w:color="auto" w:fill="FFFFFF"/>
      <w:spacing w:before="180" w:line="364" w:lineRule="exact"/>
    </w:pPr>
    <w:rPr>
      <w:rFonts w:eastAsia="Times New Roman" w:cs="Times New Roman"/>
      <w:sz w:val="38"/>
      <w:szCs w:val="38"/>
    </w:rPr>
  </w:style>
  <w:style w:type="character" w:customStyle="1" w:styleId="Corpsdutexte2Exact">
    <w:name w:val="Corps du texte (2) Exact"/>
    <w:basedOn w:val="a0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sdutexte236pt">
    <w:name w:val="Corps du texte (2) + 36 pt"/>
    <w:aliases w:val="Italique Exact"/>
    <w:basedOn w:val="Corpsdutexte2"/>
    <w:rsid w:val="00F5440C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Corpsdutexte222pt">
    <w:name w:val="Corps du texte (2) + 22 pt"/>
    <w:basedOn w:val="Corpsdutexte2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he-IL" w:eastAsia="he-IL" w:bidi="he-IL"/>
    </w:rPr>
  </w:style>
  <w:style w:type="character" w:customStyle="1" w:styleId="Corpsdutexte2Espacement3pt">
    <w:name w:val="Corps du texte (2) + Espacement 3 pt"/>
    <w:basedOn w:val="Corpsdutexte2"/>
    <w:rsid w:val="00370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he-IL" w:eastAsia="he-IL" w:bidi="he-IL"/>
    </w:rPr>
  </w:style>
  <w:style w:type="paragraph" w:styleId="af6">
    <w:name w:val="Quote"/>
    <w:basedOn w:val="a"/>
    <w:next w:val="a"/>
    <w:link w:val="af7"/>
    <w:autoRedefine/>
    <w:uiPriority w:val="29"/>
    <w:qFormat/>
    <w:rsid w:val="001D7F77"/>
    <w:rPr>
      <w:rFonts w:cs="David"/>
      <w:bCs/>
      <w:i/>
      <w:color w:val="C00000"/>
    </w:rPr>
  </w:style>
  <w:style w:type="character" w:customStyle="1" w:styleId="af7">
    <w:name w:val="ציטוט תו"/>
    <w:basedOn w:val="a0"/>
    <w:link w:val="af6"/>
    <w:uiPriority w:val="29"/>
    <w:rsid w:val="001D7F77"/>
    <w:rPr>
      <w:rFonts w:ascii="Times New Roman" w:hAnsi="Times New Roman" w:cs="David"/>
      <w:bCs/>
      <w:i/>
      <w:color w:val="C00000"/>
      <w:sz w:val="24"/>
      <w:szCs w:val="24"/>
    </w:rPr>
  </w:style>
  <w:style w:type="paragraph" w:styleId="af8">
    <w:name w:val="List Paragraph"/>
    <w:basedOn w:val="a"/>
    <w:uiPriority w:val="34"/>
    <w:qFormat/>
    <w:rsid w:val="003C66D2"/>
    <w:pPr>
      <w:ind w:left="720"/>
      <w:contextualSpacing/>
    </w:pPr>
  </w:style>
  <w:style w:type="paragraph" w:customStyle="1" w:styleId="af9">
    <w:name w:val="אדום בינוני"/>
    <w:basedOn w:val="a"/>
    <w:link w:val="afa"/>
    <w:qFormat/>
    <w:rsid w:val="00721AEE"/>
    <w:pPr>
      <w:ind w:left="720"/>
      <w:contextualSpacing/>
    </w:pPr>
    <w:rPr>
      <w:rFonts w:cs="David"/>
      <w:bCs/>
      <w:color w:val="FF0000"/>
    </w:rPr>
  </w:style>
  <w:style w:type="character" w:customStyle="1" w:styleId="afa">
    <w:name w:val="אדום בינוני תו"/>
    <w:basedOn w:val="a0"/>
    <w:link w:val="af9"/>
    <w:rsid w:val="00721AEE"/>
    <w:rPr>
      <w:rFonts w:ascii="Times New Roman" w:hAnsi="Times New Roman" w:cs="David"/>
      <w:bCs/>
      <w:color w:val="FF0000"/>
      <w:sz w:val="24"/>
      <w:szCs w:val="24"/>
    </w:rPr>
  </w:style>
  <w:style w:type="character" w:customStyle="1" w:styleId="NotedebasdepagePetitesmajuscules">
    <w:name w:val="Note de bas de page + Petites majuscules"/>
    <w:basedOn w:val="Notedebasdepage"/>
    <w:rsid w:val="00DF7B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paragraph" w:customStyle="1" w:styleId="afb">
    <w:name w:val="כחול בינוני"/>
    <w:basedOn w:val="a3"/>
    <w:link w:val="afc"/>
    <w:autoRedefine/>
    <w:qFormat/>
    <w:rsid w:val="00E077A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afc">
    <w:name w:val="כחול בינוני תו"/>
    <w:basedOn w:val="a4"/>
    <w:link w:val="afb"/>
    <w:rsid w:val="00E077A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</dc:creator>
  <cp:keywords/>
  <dc:description/>
  <cp:lastModifiedBy>אליהו זייני</cp:lastModifiedBy>
  <cp:revision>2</cp:revision>
  <cp:lastPrinted>2016-08-24T15:38:00Z</cp:lastPrinted>
  <dcterms:created xsi:type="dcterms:W3CDTF">2016-09-21T08:22:00Z</dcterms:created>
  <dcterms:modified xsi:type="dcterms:W3CDTF">2016-09-21T08:22:00Z</dcterms:modified>
</cp:coreProperties>
</file>